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050A" w14:textId="77777777" w:rsidR="00022ED6" w:rsidRPr="0087620D" w:rsidRDefault="00022ED6" w:rsidP="005B1D03">
      <w:pPr>
        <w:jc w:val="center"/>
        <w:rPr>
          <w:b/>
        </w:rPr>
      </w:pPr>
      <w:r w:rsidRPr="0087620D">
        <w:rPr>
          <w:b/>
        </w:rPr>
        <w:t>Teacher Work Sample:</w:t>
      </w:r>
    </w:p>
    <w:p w14:paraId="63802347" w14:textId="77777777" w:rsidR="00022ED6" w:rsidRPr="0087620D" w:rsidRDefault="00022ED6" w:rsidP="00034A5F">
      <w:pPr>
        <w:jc w:val="center"/>
        <w:rPr>
          <w:b/>
        </w:rPr>
      </w:pPr>
      <w:r w:rsidRPr="0087620D">
        <w:rPr>
          <w:b/>
        </w:rPr>
        <w:t>Unit Standards, Goals and Objectives</w:t>
      </w:r>
    </w:p>
    <w:p w14:paraId="45D6420B" w14:textId="77777777" w:rsidR="00022ED6" w:rsidRPr="0087620D" w:rsidRDefault="00022ED6" w:rsidP="00022ED6"/>
    <w:p w14:paraId="208FC163" w14:textId="77777777" w:rsidR="00382D73" w:rsidRPr="0087620D" w:rsidRDefault="00022ED6" w:rsidP="00022ED6">
      <w:pPr>
        <w:rPr>
          <w:u w:val="single"/>
        </w:rPr>
      </w:pPr>
      <w:r w:rsidRPr="0087620D">
        <w:rPr>
          <w:u w:val="single"/>
        </w:rPr>
        <w:t>Unit Title</w:t>
      </w:r>
      <w:r w:rsidR="00382D73" w:rsidRPr="0087620D">
        <w:rPr>
          <w:u w:val="single"/>
        </w:rPr>
        <w:t>: Build Your Own City!</w:t>
      </w:r>
    </w:p>
    <w:p w14:paraId="47B08560" w14:textId="3CD2C315" w:rsidR="00022ED6" w:rsidRPr="0087620D" w:rsidRDefault="00022ED6" w:rsidP="00022ED6">
      <w:r w:rsidRPr="0087620D">
        <w:t>Length</w:t>
      </w:r>
      <w:r w:rsidR="00382D73" w:rsidRPr="0087620D">
        <w:t>: 10 classes</w:t>
      </w:r>
    </w:p>
    <w:p w14:paraId="59F9847F" w14:textId="77777777" w:rsidR="00022ED6" w:rsidRPr="0087620D" w:rsidRDefault="00022ED6" w:rsidP="00022ED6"/>
    <w:p w14:paraId="545CE70F" w14:textId="77777777" w:rsidR="00022ED6" w:rsidRPr="0087620D" w:rsidRDefault="00022ED6" w:rsidP="00022ED6">
      <w:r w:rsidRPr="0087620D">
        <w:t>Unit Focusing Lens:</w:t>
      </w:r>
    </w:p>
    <w:p w14:paraId="739389F8" w14:textId="77777777" w:rsidR="002B054B" w:rsidRPr="0087620D" w:rsidRDefault="00022ED6" w:rsidP="002B054B">
      <w:pPr>
        <w:pStyle w:val="ListParagraph"/>
        <w:numPr>
          <w:ilvl w:val="0"/>
          <w:numId w:val="28"/>
        </w:numPr>
      </w:pPr>
      <w:r w:rsidRPr="0087620D">
        <w:t>Relationships (Lessons #2, #3, #4)</w:t>
      </w:r>
      <w:bookmarkStart w:id="0" w:name="_GoBack"/>
      <w:bookmarkEnd w:id="0"/>
    </w:p>
    <w:p w14:paraId="5AEE6F3C" w14:textId="7E20E913" w:rsidR="00022ED6" w:rsidRPr="0087620D" w:rsidRDefault="00022ED6" w:rsidP="002B054B">
      <w:pPr>
        <w:pStyle w:val="ListParagraph"/>
        <w:numPr>
          <w:ilvl w:val="0"/>
          <w:numId w:val="28"/>
        </w:numPr>
      </w:pPr>
      <w:r w:rsidRPr="0087620D">
        <w:t>Design (Lessons #1, #2, #3, #4)</w:t>
      </w:r>
    </w:p>
    <w:p w14:paraId="082E27B8" w14:textId="77777777" w:rsidR="00022ED6" w:rsidRPr="0087620D" w:rsidRDefault="00022ED6" w:rsidP="00022ED6"/>
    <w:p w14:paraId="6DB665EE" w14:textId="77777777" w:rsidR="00022ED6" w:rsidRPr="0087620D" w:rsidRDefault="00022ED6" w:rsidP="00022ED6">
      <w:r w:rsidRPr="0087620D">
        <w:t>Unit Strands</w:t>
      </w:r>
    </w:p>
    <w:p w14:paraId="09713C1F" w14:textId="77777777" w:rsidR="00022ED6" w:rsidRPr="0087620D" w:rsidRDefault="00022ED6" w:rsidP="00034A5F">
      <w:pPr>
        <w:ind w:firstLine="720"/>
      </w:pPr>
      <w:r w:rsidRPr="0087620D">
        <w:t>Standard:</w:t>
      </w:r>
    </w:p>
    <w:p w14:paraId="581C3106" w14:textId="77777777" w:rsidR="00022ED6" w:rsidRPr="0087620D" w:rsidRDefault="00022ED6" w:rsidP="002B054B">
      <w:pPr>
        <w:pStyle w:val="ListParagraph"/>
        <w:numPr>
          <w:ilvl w:val="0"/>
          <w:numId w:val="29"/>
        </w:numPr>
      </w:pPr>
      <w:r w:rsidRPr="0087620D">
        <w:t>Observe and Learn to Comprehend</w:t>
      </w:r>
    </w:p>
    <w:p w14:paraId="4C91A31F" w14:textId="77777777" w:rsidR="00022ED6" w:rsidRPr="0087620D" w:rsidRDefault="00022ED6" w:rsidP="00034A5F">
      <w:pPr>
        <w:ind w:firstLine="720"/>
      </w:pPr>
      <w:r w:rsidRPr="0087620D">
        <w:t>Grade Level Expectation:</w:t>
      </w:r>
    </w:p>
    <w:p w14:paraId="0A2BC457" w14:textId="77777777" w:rsidR="00022ED6" w:rsidRPr="0087620D" w:rsidRDefault="00022ED6" w:rsidP="002B054B">
      <w:pPr>
        <w:pStyle w:val="ListParagraph"/>
        <w:numPr>
          <w:ilvl w:val="0"/>
          <w:numId w:val="30"/>
        </w:numPr>
      </w:pPr>
      <w:r w:rsidRPr="0087620D">
        <w:t>Characteristics and expressive features of art and design are used to identify and discuss works of art.</w:t>
      </w:r>
    </w:p>
    <w:p w14:paraId="4C17FC8B" w14:textId="77777777" w:rsidR="00022ED6" w:rsidRPr="0087620D" w:rsidRDefault="00022ED6" w:rsidP="00034A5F">
      <w:pPr>
        <w:ind w:firstLine="720"/>
      </w:pPr>
      <w:r w:rsidRPr="0087620D">
        <w:t>Standard:</w:t>
      </w:r>
    </w:p>
    <w:p w14:paraId="4F405083" w14:textId="77777777" w:rsidR="00022ED6" w:rsidRPr="0087620D" w:rsidRDefault="00022ED6" w:rsidP="002B054B">
      <w:pPr>
        <w:pStyle w:val="ListParagraph"/>
        <w:numPr>
          <w:ilvl w:val="0"/>
          <w:numId w:val="29"/>
        </w:numPr>
      </w:pPr>
      <w:r w:rsidRPr="0087620D">
        <w:t>Envision and Critique to Reflect</w:t>
      </w:r>
    </w:p>
    <w:p w14:paraId="715DA0A2" w14:textId="77777777" w:rsidR="00022ED6" w:rsidRPr="0087620D" w:rsidRDefault="00022ED6" w:rsidP="00034A5F">
      <w:pPr>
        <w:ind w:firstLine="720"/>
      </w:pPr>
      <w:r w:rsidRPr="0087620D">
        <w:t>Grade Level Expectation:</w:t>
      </w:r>
    </w:p>
    <w:p w14:paraId="2FE84809" w14:textId="77777777" w:rsidR="00022ED6" w:rsidRPr="0087620D" w:rsidRDefault="00022ED6" w:rsidP="002B054B">
      <w:pPr>
        <w:pStyle w:val="ListParagraph"/>
        <w:numPr>
          <w:ilvl w:val="0"/>
          <w:numId w:val="30"/>
        </w:numPr>
      </w:pPr>
      <w:r w:rsidRPr="0087620D">
        <w:t>Artists, viewers and patrons make connections among the characteristics, expressive features and purposes of art and design.</w:t>
      </w:r>
    </w:p>
    <w:p w14:paraId="7D204B5F" w14:textId="77777777" w:rsidR="00022ED6" w:rsidRPr="0087620D" w:rsidRDefault="00022ED6" w:rsidP="00034A5F">
      <w:pPr>
        <w:ind w:firstLine="720"/>
      </w:pPr>
      <w:r w:rsidRPr="0087620D">
        <w:t xml:space="preserve">Standard: </w:t>
      </w:r>
    </w:p>
    <w:p w14:paraId="5AF86E00" w14:textId="77777777" w:rsidR="00022ED6" w:rsidRPr="0087620D" w:rsidRDefault="00022ED6" w:rsidP="002B054B">
      <w:pPr>
        <w:pStyle w:val="ListParagraph"/>
        <w:numPr>
          <w:ilvl w:val="0"/>
          <w:numId w:val="29"/>
        </w:numPr>
      </w:pPr>
      <w:r w:rsidRPr="0087620D">
        <w:t xml:space="preserve">Invent and Discover to Create </w:t>
      </w:r>
    </w:p>
    <w:p w14:paraId="07A0E4D3" w14:textId="77777777" w:rsidR="00022ED6" w:rsidRPr="0087620D" w:rsidRDefault="00022ED6" w:rsidP="00034A5F">
      <w:pPr>
        <w:ind w:firstLine="720"/>
      </w:pPr>
      <w:r w:rsidRPr="0087620D">
        <w:t>Grade Level Expectation:</w:t>
      </w:r>
    </w:p>
    <w:p w14:paraId="42771891" w14:textId="77777777" w:rsidR="00022ED6" w:rsidRPr="0087620D" w:rsidRDefault="00022ED6" w:rsidP="002B054B">
      <w:pPr>
        <w:pStyle w:val="ListParagraph"/>
        <w:numPr>
          <w:ilvl w:val="0"/>
          <w:numId w:val="30"/>
        </w:numPr>
      </w:pPr>
      <w:r w:rsidRPr="0087620D">
        <w:t>Demonstrate basic studio skills.</w:t>
      </w:r>
    </w:p>
    <w:p w14:paraId="6DF64911" w14:textId="77777777" w:rsidR="00022ED6" w:rsidRPr="0087620D" w:rsidRDefault="00022ED6" w:rsidP="00034A5F">
      <w:pPr>
        <w:ind w:firstLine="720"/>
      </w:pPr>
      <w:r w:rsidRPr="0087620D">
        <w:t>Standard:</w:t>
      </w:r>
    </w:p>
    <w:p w14:paraId="1C5DFB94" w14:textId="77777777" w:rsidR="00022ED6" w:rsidRPr="0087620D" w:rsidRDefault="00022ED6" w:rsidP="002B054B">
      <w:pPr>
        <w:pStyle w:val="ListParagraph"/>
        <w:numPr>
          <w:ilvl w:val="0"/>
          <w:numId w:val="29"/>
        </w:numPr>
      </w:pPr>
      <w:r w:rsidRPr="0087620D">
        <w:t>Relate and Connect to Transfer</w:t>
      </w:r>
    </w:p>
    <w:p w14:paraId="5C890D8B" w14:textId="77777777" w:rsidR="00022ED6" w:rsidRPr="0087620D" w:rsidRDefault="00022ED6" w:rsidP="00034A5F">
      <w:pPr>
        <w:ind w:firstLine="720"/>
      </w:pPr>
      <w:r w:rsidRPr="0087620D">
        <w:t>Grade Level Expectations:</w:t>
      </w:r>
    </w:p>
    <w:p w14:paraId="0DE9B584" w14:textId="2A11F60F" w:rsidR="00022ED6" w:rsidRPr="0087620D" w:rsidRDefault="00022ED6" w:rsidP="002B054B">
      <w:pPr>
        <w:pStyle w:val="ListParagraph"/>
        <w:numPr>
          <w:ilvl w:val="0"/>
          <w:numId w:val="30"/>
        </w:numPr>
      </w:pPr>
      <w:r w:rsidRPr="0087620D">
        <w:t>Works of art connect individual ideas to make meaning</w:t>
      </w:r>
    </w:p>
    <w:p w14:paraId="0E195F51" w14:textId="77777777" w:rsidR="00382D73" w:rsidRPr="0087620D" w:rsidRDefault="00382D73" w:rsidP="00382D73"/>
    <w:p w14:paraId="6B488457" w14:textId="77777777" w:rsidR="00382D73" w:rsidRPr="0087620D" w:rsidRDefault="00382D73" w:rsidP="00382D73">
      <w:r w:rsidRPr="0087620D">
        <w:t>Prepared Graduate Competencies:</w:t>
      </w:r>
    </w:p>
    <w:p w14:paraId="3F00378B" w14:textId="10EA6816" w:rsidR="002B6EDD" w:rsidRPr="0087620D" w:rsidRDefault="002B6EDD" w:rsidP="002B6EDD">
      <w:pPr>
        <w:ind w:firstLine="720"/>
        <w:rPr>
          <w:rFonts w:eastAsia="Times New Roman" w:cs="Times New Roman"/>
          <w:highlight w:val="yellow"/>
        </w:rPr>
      </w:pPr>
      <w:r w:rsidRPr="0087620D">
        <w:rPr>
          <w:rFonts w:eastAsia="Times New Roman" w:cs="Times New Roman"/>
          <w:shd w:val="clear" w:color="auto" w:fill="FFFFFF"/>
        </w:rPr>
        <w:t>Comprehend:</w:t>
      </w:r>
    </w:p>
    <w:p w14:paraId="51E09625" w14:textId="77777777" w:rsidR="00C71D53" w:rsidRPr="0087620D" w:rsidRDefault="002B6EDD" w:rsidP="00C71D53">
      <w:pPr>
        <w:pStyle w:val="ListParagraph"/>
        <w:numPr>
          <w:ilvl w:val="0"/>
          <w:numId w:val="25"/>
        </w:numPr>
        <w:rPr>
          <w:rFonts w:cs="Times New Roman"/>
        </w:rPr>
      </w:pPr>
      <w:r w:rsidRPr="0087620D">
        <w:rPr>
          <w:rFonts w:cs="Times New Roman"/>
        </w:rPr>
        <w:t>Make informed critical evaluations of visual and material culture, information, and technologies.</w:t>
      </w:r>
    </w:p>
    <w:p w14:paraId="1C01DBAC" w14:textId="2FECF557" w:rsidR="002B6EDD" w:rsidRPr="0087620D" w:rsidRDefault="002B6EDD" w:rsidP="00C71D53">
      <w:pPr>
        <w:ind w:firstLine="720"/>
        <w:rPr>
          <w:rFonts w:cs="Times New Roman"/>
        </w:rPr>
      </w:pPr>
      <w:r w:rsidRPr="0087620D">
        <w:rPr>
          <w:rFonts w:eastAsia="Times New Roman" w:cs="Times New Roman"/>
          <w:shd w:val="clear" w:color="auto" w:fill="FFFFFF"/>
        </w:rPr>
        <w:t>Reflect:</w:t>
      </w:r>
    </w:p>
    <w:p w14:paraId="0017B25C" w14:textId="77777777" w:rsidR="0046472A" w:rsidRPr="0087620D" w:rsidRDefault="002B6EDD" w:rsidP="0046472A">
      <w:pPr>
        <w:pStyle w:val="ListParagraph"/>
        <w:widowControl w:val="0"/>
        <w:numPr>
          <w:ilvl w:val="0"/>
          <w:numId w:val="25"/>
        </w:numPr>
        <w:autoSpaceDE w:val="0"/>
        <w:autoSpaceDN w:val="0"/>
        <w:adjustRightInd w:val="0"/>
        <w:rPr>
          <w:rFonts w:cs="Times New Roman"/>
        </w:rPr>
      </w:pPr>
      <w:r w:rsidRPr="0087620D">
        <w:rPr>
          <w:rFonts w:cs="Times New Roman"/>
        </w:rPr>
        <w:t>Recognize, articulate, and implement critical thinking in the visual arts by synthesizing, evaluating, and analyzing visual information</w:t>
      </w:r>
      <w:r w:rsidRPr="0087620D">
        <w:rPr>
          <w:rFonts w:eastAsia="Times New Roman" w:cs="Times New Roman"/>
          <w:shd w:val="clear" w:color="auto" w:fill="FFFFFF"/>
        </w:rPr>
        <w:t>.</w:t>
      </w:r>
    </w:p>
    <w:p w14:paraId="3FE9150D" w14:textId="77777777" w:rsidR="0046472A" w:rsidRPr="0087620D" w:rsidRDefault="002B6EDD" w:rsidP="0046472A">
      <w:pPr>
        <w:pStyle w:val="ListParagraph"/>
        <w:widowControl w:val="0"/>
        <w:numPr>
          <w:ilvl w:val="0"/>
          <w:numId w:val="25"/>
        </w:numPr>
        <w:autoSpaceDE w:val="0"/>
        <w:autoSpaceDN w:val="0"/>
        <w:adjustRightInd w:val="0"/>
        <w:rPr>
          <w:rFonts w:cs="Times New Roman"/>
        </w:rPr>
      </w:pPr>
      <w:r w:rsidRPr="0087620D">
        <w:rPr>
          <w:rFonts w:cs="Times New Roman"/>
        </w:rPr>
        <w:t>Critique personal work and the work of others with informed criteria</w:t>
      </w:r>
      <w:r w:rsidRPr="0087620D">
        <w:rPr>
          <w:rFonts w:eastAsia="Times New Roman" w:cs="Times New Roman"/>
        </w:rPr>
        <w:t>.</w:t>
      </w:r>
    </w:p>
    <w:p w14:paraId="2BEA06C3" w14:textId="6BD95F19" w:rsidR="00C71D53" w:rsidRPr="0087620D" w:rsidRDefault="002B6EDD" w:rsidP="0046472A">
      <w:pPr>
        <w:pStyle w:val="ListParagraph"/>
        <w:widowControl w:val="0"/>
        <w:numPr>
          <w:ilvl w:val="0"/>
          <w:numId w:val="25"/>
        </w:numPr>
        <w:autoSpaceDE w:val="0"/>
        <w:autoSpaceDN w:val="0"/>
        <w:adjustRightInd w:val="0"/>
        <w:rPr>
          <w:rFonts w:cs="Times New Roman"/>
        </w:rPr>
      </w:pPr>
      <w:r w:rsidRPr="0087620D">
        <w:rPr>
          <w:rFonts w:cs="Times New Roman"/>
        </w:rPr>
        <w:t>Use specific criteria to discuss and evaluate works of art.</w:t>
      </w:r>
    </w:p>
    <w:p w14:paraId="6F6AF55B" w14:textId="4C122734" w:rsidR="002B6EDD" w:rsidRPr="0087620D" w:rsidRDefault="002B6EDD" w:rsidP="00C71D53">
      <w:pPr>
        <w:widowControl w:val="0"/>
        <w:autoSpaceDE w:val="0"/>
        <w:autoSpaceDN w:val="0"/>
        <w:adjustRightInd w:val="0"/>
        <w:ind w:firstLine="720"/>
        <w:rPr>
          <w:rFonts w:cs="Times New Roman"/>
        </w:rPr>
      </w:pPr>
      <w:r w:rsidRPr="0087620D">
        <w:rPr>
          <w:rFonts w:eastAsia="Times New Roman" w:cs="Times New Roman"/>
        </w:rPr>
        <w:t>Create:</w:t>
      </w:r>
    </w:p>
    <w:p w14:paraId="3A1EB95E" w14:textId="77777777" w:rsidR="0046472A" w:rsidRPr="0087620D" w:rsidRDefault="002B6EDD" w:rsidP="0046472A">
      <w:pPr>
        <w:pStyle w:val="ListParagraph"/>
        <w:numPr>
          <w:ilvl w:val="0"/>
          <w:numId w:val="26"/>
        </w:numPr>
        <w:rPr>
          <w:rFonts w:eastAsia="Times New Roman" w:cs="Times New Roman"/>
        </w:rPr>
      </w:pPr>
      <w:r w:rsidRPr="0087620D">
        <w:rPr>
          <w:rFonts w:cs="Times New Roman"/>
        </w:rPr>
        <w:t>Develop and build appropriate mastery in art-making skills using traditional and new technologies and an understanding of the characteristics and expressive features of art and design.</w:t>
      </w:r>
    </w:p>
    <w:p w14:paraId="358A8D55" w14:textId="77777777" w:rsidR="0046472A" w:rsidRPr="0087620D" w:rsidRDefault="002B6EDD" w:rsidP="0046472A">
      <w:pPr>
        <w:pStyle w:val="ListParagraph"/>
        <w:numPr>
          <w:ilvl w:val="0"/>
          <w:numId w:val="26"/>
        </w:numPr>
        <w:rPr>
          <w:rFonts w:eastAsia="Times New Roman" w:cs="Times New Roman"/>
        </w:rPr>
      </w:pPr>
      <w:r w:rsidRPr="0087620D">
        <w:rPr>
          <w:rFonts w:cs="Times New Roman"/>
        </w:rPr>
        <w:lastRenderedPageBreak/>
        <w:t>Recognize, interpret, and validate that the creative process builds on the development of ideas through a process of inquiry, discovery, and research.</w:t>
      </w:r>
    </w:p>
    <w:p w14:paraId="0F6539A9" w14:textId="1F5CB426" w:rsidR="00C71D53" w:rsidRPr="0087620D" w:rsidRDefault="002B6EDD" w:rsidP="0046472A">
      <w:pPr>
        <w:pStyle w:val="ListParagraph"/>
        <w:numPr>
          <w:ilvl w:val="0"/>
          <w:numId w:val="26"/>
        </w:numPr>
        <w:rPr>
          <w:rFonts w:eastAsia="Times New Roman" w:cs="Times New Roman"/>
        </w:rPr>
      </w:pPr>
      <w:r w:rsidRPr="0087620D">
        <w:rPr>
          <w:rFonts w:cs="Times New Roman"/>
        </w:rPr>
        <w:t>Create works of art that articulate more sophisticated ideas, feelings, emotions, and points of view about art and design through an expanded use of media and technologies</w:t>
      </w:r>
    </w:p>
    <w:p w14:paraId="2F1D349A" w14:textId="3961B966" w:rsidR="002B6EDD" w:rsidRPr="0087620D" w:rsidRDefault="002B6EDD" w:rsidP="00C71D53">
      <w:pPr>
        <w:pStyle w:val="ListParagraph"/>
        <w:widowControl w:val="0"/>
        <w:autoSpaceDE w:val="0"/>
        <w:autoSpaceDN w:val="0"/>
        <w:adjustRightInd w:val="0"/>
        <w:rPr>
          <w:rFonts w:cs="Times New Roman"/>
        </w:rPr>
      </w:pPr>
      <w:r w:rsidRPr="0087620D">
        <w:rPr>
          <w:rFonts w:eastAsia="Times New Roman" w:cs="Times New Roman"/>
          <w:shd w:val="clear" w:color="auto" w:fill="FFFFFF"/>
        </w:rPr>
        <w:t>Transfer:</w:t>
      </w:r>
    </w:p>
    <w:p w14:paraId="2F90AECA" w14:textId="254B050D" w:rsidR="002B6EDD" w:rsidRPr="0087620D" w:rsidRDefault="002B6EDD" w:rsidP="0046472A">
      <w:pPr>
        <w:pStyle w:val="ListParagraph"/>
        <w:numPr>
          <w:ilvl w:val="0"/>
          <w:numId w:val="27"/>
        </w:numPr>
        <w:rPr>
          <w:rFonts w:eastAsia="Times New Roman" w:cs="Times New Roman"/>
          <w:shd w:val="clear" w:color="auto" w:fill="FFFFFF"/>
        </w:rPr>
      </w:pPr>
      <w:r w:rsidRPr="0087620D">
        <w:rPr>
          <w:rFonts w:cs="Times New Roman"/>
        </w:rPr>
        <w:t>Transfer the value of visual arts to lifelong learning and the human experience</w:t>
      </w:r>
      <w:r w:rsidRPr="0087620D">
        <w:rPr>
          <w:rFonts w:eastAsia="Times New Roman" w:cs="Times New Roman"/>
          <w:shd w:val="clear" w:color="auto" w:fill="FFFFFF"/>
        </w:rPr>
        <w:t>.</w:t>
      </w:r>
    </w:p>
    <w:p w14:paraId="2171F0E8" w14:textId="77777777" w:rsidR="002B6EDD" w:rsidRPr="0087620D" w:rsidRDefault="002B6EDD" w:rsidP="002B6EDD">
      <w:pPr>
        <w:rPr>
          <w:rFonts w:eastAsia="Times New Roman" w:cs="Times New Roman"/>
          <w:shd w:val="clear" w:color="auto" w:fill="FFFFFF"/>
        </w:rPr>
      </w:pPr>
    </w:p>
    <w:p w14:paraId="49F02946" w14:textId="37220A7D" w:rsidR="00022ED6" w:rsidRPr="0087620D" w:rsidRDefault="00022ED6" w:rsidP="00022ED6">
      <w:r w:rsidRPr="0087620D">
        <w:t>Unit Enduring Understandings</w:t>
      </w:r>
      <w:r w:rsidR="00382D73" w:rsidRPr="0087620D">
        <w:t>:</w:t>
      </w:r>
    </w:p>
    <w:p w14:paraId="1D6C34DA" w14:textId="16D200B1" w:rsidR="00034A5F" w:rsidRPr="0087620D" w:rsidRDefault="00022ED6" w:rsidP="00022ED6">
      <w:pPr>
        <w:pStyle w:val="ListParagraph"/>
        <w:numPr>
          <w:ilvl w:val="0"/>
          <w:numId w:val="9"/>
        </w:numPr>
      </w:pPr>
      <w:r w:rsidRPr="0087620D">
        <w:t>My students will understand that shape and form help translate 2-dimensional to 3-diensional.</w:t>
      </w:r>
      <w:r w:rsidR="00661339" w:rsidRPr="0087620D">
        <w:t xml:space="preserve"> (Lesson #3)</w:t>
      </w:r>
    </w:p>
    <w:p w14:paraId="5B34618A" w14:textId="7970C13D" w:rsidR="00034A5F" w:rsidRPr="0087620D" w:rsidRDefault="00022ED6" w:rsidP="00022ED6">
      <w:pPr>
        <w:pStyle w:val="ListParagraph"/>
        <w:numPr>
          <w:ilvl w:val="0"/>
          <w:numId w:val="9"/>
        </w:numPr>
      </w:pPr>
      <w:r w:rsidRPr="0087620D">
        <w:t>My students will understand that planning and refinement is an essential component of creating art.</w:t>
      </w:r>
      <w:r w:rsidR="00661339" w:rsidRPr="0087620D">
        <w:t xml:space="preserve"> (Lessons #2, #3, #4)</w:t>
      </w:r>
    </w:p>
    <w:p w14:paraId="038EDCE1" w14:textId="34F01560" w:rsidR="006A2AB8" w:rsidRPr="0087620D" w:rsidRDefault="00022ED6" w:rsidP="00022ED6">
      <w:pPr>
        <w:pStyle w:val="ListParagraph"/>
        <w:numPr>
          <w:ilvl w:val="0"/>
          <w:numId w:val="9"/>
        </w:numPr>
      </w:pPr>
      <w:r w:rsidRPr="0087620D">
        <w:t>My students will understand that culture and style influence artistic intention.</w:t>
      </w:r>
      <w:r w:rsidR="00661339" w:rsidRPr="0087620D">
        <w:t xml:space="preserve"> (Lessons #2, #3, #4)</w:t>
      </w:r>
    </w:p>
    <w:p w14:paraId="1ABC4CE0" w14:textId="75E03221" w:rsidR="00022ED6" w:rsidRPr="0087620D" w:rsidRDefault="00022ED6" w:rsidP="00022ED6">
      <w:pPr>
        <w:pStyle w:val="ListParagraph"/>
        <w:numPr>
          <w:ilvl w:val="0"/>
          <w:numId w:val="9"/>
        </w:numPr>
      </w:pPr>
      <w:r w:rsidRPr="0087620D">
        <w:t>My students will understand artists and designers explore materials to make art in all its forms.</w:t>
      </w:r>
      <w:r w:rsidR="00661339" w:rsidRPr="0087620D">
        <w:t xml:space="preserve"> (Lessons #1, #2, #3, #4)</w:t>
      </w:r>
    </w:p>
    <w:p w14:paraId="2F2FABB2" w14:textId="77777777" w:rsidR="00022ED6" w:rsidRPr="0087620D" w:rsidRDefault="00022ED6" w:rsidP="00022ED6"/>
    <w:p w14:paraId="52DA8AAE" w14:textId="77777777" w:rsidR="00022ED6" w:rsidRPr="0087620D" w:rsidRDefault="00022ED6" w:rsidP="00022ED6">
      <w:r w:rsidRPr="0087620D">
        <w:t>Unit Inquiry Questions:</w:t>
      </w:r>
    </w:p>
    <w:p w14:paraId="250705D6" w14:textId="3CB712A5" w:rsidR="00022ED6" w:rsidRPr="0087620D" w:rsidRDefault="00022ED6" w:rsidP="00022ED6">
      <w:pPr>
        <w:pStyle w:val="ListParagraph"/>
        <w:numPr>
          <w:ilvl w:val="0"/>
          <w:numId w:val="3"/>
        </w:numPr>
      </w:pPr>
      <w:r w:rsidRPr="0087620D">
        <w:t xml:space="preserve">How do </w:t>
      </w:r>
      <w:r w:rsidR="006A2AB8" w:rsidRPr="0087620D">
        <w:t>patterns</w:t>
      </w:r>
      <w:r w:rsidRPr="0087620D">
        <w:t xml:space="preserve"> of visual information guide the creation of works of art?</w:t>
      </w:r>
      <w:r w:rsidR="001D7019" w:rsidRPr="0087620D">
        <w:t xml:space="preserve"> (Lessons #2, #3)</w:t>
      </w:r>
    </w:p>
    <w:p w14:paraId="1977A74E" w14:textId="565312FD" w:rsidR="00022ED6" w:rsidRPr="0087620D" w:rsidRDefault="00022ED6" w:rsidP="00022ED6">
      <w:pPr>
        <w:pStyle w:val="ListParagraph"/>
        <w:numPr>
          <w:ilvl w:val="0"/>
          <w:numId w:val="3"/>
        </w:numPr>
      </w:pPr>
      <w:r w:rsidRPr="0087620D">
        <w:t>How are characteristic and expressive features of art and design important in art making?</w:t>
      </w:r>
      <w:r w:rsidR="001D7019" w:rsidRPr="0087620D">
        <w:t xml:space="preserve"> (Lessons #1, #2, #3, #4)</w:t>
      </w:r>
    </w:p>
    <w:p w14:paraId="1E5A1688" w14:textId="12B006A7" w:rsidR="00022ED6" w:rsidRPr="0087620D" w:rsidRDefault="00022ED6" w:rsidP="00022ED6">
      <w:pPr>
        <w:pStyle w:val="ListParagraph"/>
        <w:numPr>
          <w:ilvl w:val="0"/>
          <w:numId w:val="3"/>
        </w:numPr>
      </w:pPr>
      <w:r w:rsidRPr="0087620D">
        <w:t xml:space="preserve">How </w:t>
      </w:r>
      <w:proofErr w:type="gramStart"/>
      <w:r w:rsidRPr="0087620D">
        <w:t>are</w:t>
      </w:r>
      <w:proofErr w:type="gramEnd"/>
      <w:r w:rsidRPr="0087620D">
        <w:t xml:space="preserve"> real-life topics capture in visual images?</w:t>
      </w:r>
      <w:r w:rsidR="001D7019" w:rsidRPr="0087620D">
        <w:t xml:space="preserve">  (Lessons #3, #4)</w:t>
      </w:r>
    </w:p>
    <w:p w14:paraId="011F25EB" w14:textId="05FBF350" w:rsidR="00022ED6" w:rsidRPr="0087620D" w:rsidRDefault="00022ED6" w:rsidP="00022ED6">
      <w:pPr>
        <w:pStyle w:val="ListParagraph"/>
        <w:numPr>
          <w:ilvl w:val="0"/>
          <w:numId w:val="3"/>
        </w:numPr>
      </w:pPr>
      <w:r w:rsidRPr="0087620D">
        <w:t>Why would an artist need to know about variations of sensory qualities used in art?</w:t>
      </w:r>
      <w:r w:rsidR="001D7019" w:rsidRPr="0087620D">
        <w:t xml:space="preserve"> (Lesson #3)</w:t>
      </w:r>
    </w:p>
    <w:p w14:paraId="22FE58ED" w14:textId="2DB1F1D8" w:rsidR="00022ED6" w:rsidRPr="0087620D" w:rsidRDefault="00766247" w:rsidP="00022ED6">
      <w:pPr>
        <w:pStyle w:val="ListParagraph"/>
        <w:numPr>
          <w:ilvl w:val="0"/>
          <w:numId w:val="3"/>
        </w:numPr>
      </w:pPr>
      <w:r w:rsidRPr="0087620D">
        <w:t xml:space="preserve">What are examples of </w:t>
      </w:r>
      <w:r w:rsidR="006A2AB8" w:rsidRPr="0087620D">
        <w:t>ideas</w:t>
      </w:r>
      <w:r w:rsidRPr="0087620D">
        <w:t xml:space="preserve"> you can observe in familiar works of art?</w:t>
      </w:r>
      <w:r w:rsidR="001D7019" w:rsidRPr="0087620D">
        <w:t xml:space="preserve">  (Lesson #3, #4)</w:t>
      </w:r>
    </w:p>
    <w:p w14:paraId="12A64A8D" w14:textId="1E97C4A3" w:rsidR="00766247" w:rsidRPr="0087620D" w:rsidRDefault="00766247" w:rsidP="00022ED6">
      <w:pPr>
        <w:pStyle w:val="ListParagraph"/>
        <w:numPr>
          <w:ilvl w:val="0"/>
          <w:numId w:val="3"/>
        </w:numPr>
      </w:pPr>
      <w:r w:rsidRPr="0087620D">
        <w:t>How can your choices in art making change an idea?</w:t>
      </w:r>
      <w:r w:rsidR="001D7019" w:rsidRPr="0087620D">
        <w:t xml:space="preserve"> (Lessons #2, #3, #4)</w:t>
      </w:r>
    </w:p>
    <w:p w14:paraId="1086C906" w14:textId="3F5F5A89" w:rsidR="00766247" w:rsidRPr="0087620D" w:rsidRDefault="00766247" w:rsidP="00022ED6">
      <w:pPr>
        <w:pStyle w:val="ListParagraph"/>
        <w:numPr>
          <w:ilvl w:val="0"/>
          <w:numId w:val="3"/>
        </w:numPr>
      </w:pPr>
      <w:r w:rsidRPr="0087620D">
        <w:t>What is meant by “intent”?</w:t>
      </w:r>
      <w:r w:rsidR="001D7019" w:rsidRPr="0087620D">
        <w:t xml:space="preserve"> (Lessons #1, #2, #3, #4)</w:t>
      </w:r>
    </w:p>
    <w:p w14:paraId="1DDA9315" w14:textId="37B7FC52" w:rsidR="00766247" w:rsidRPr="0087620D" w:rsidRDefault="00766247" w:rsidP="00022ED6">
      <w:pPr>
        <w:pStyle w:val="ListParagraph"/>
        <w:numPr>
          <w:ilvl w:val="0"/>
          <w:numId w:val="3"/>
        </w:numPr>
      </w:pPr>
      <w:r w:rsidRPr="0087620D">
        <w:t xml:space="preserve">How </w:t>
      </w:r>
      <w:proofErr w:type="gramStart"/>
      <w:r w:rsidRPr="0087620D">
        <w:t>can</w:t>
      </w:r>
      <w:proofErr w:type="gramEnd"/>
      <w:r w:rsidRPr="0087620D">
        <w:t xml:space="preserve"> art express more than one idea?</w:t>
      </w:r>
      <w:r w:rsidR="001D7019" w:rsidRPr="0087620D">
        <w:t xml:space="preserve"> (Lessons #1, #2, #3, #4)</w:t>
      </w:r>
    </w:p>
    <w:p w14:paraId="31D17E74" w14:textId="43DD48FC" w:rsidR="00382D73" w:rsidRPr="0087620D" w:rsidRDefault="00382D73" w:rsidP="00766247"/>
    <w:p w14:paraId="388F0D18" w14:textId="77777777" w:rsidR="00382D73" w:rsidRPr="0087620D" w:rsidRDefault="00382D73" w:rsidP="00382D73">
      <w:pPr>
        <w:rPr>
          <w:rFonts w:eastAsia="Times New Roman" w:cs="Times New Roman"/>
          <w:u w:val="single"/>
        </w:rPr>
      </w:pPr>
      <w:r w:rsidRPr="0087620D">
        <w:rPr>
          <w:rFonts w:eastAsia="Times New Roman" w:cs="Times New Roman"/>
          <w:bCs/>
          <w:u w:val="single"/>
          <w:shd w:val="clear" w:color="auto" w:fill="FFFFFF"/>
        </w:rPr>
        <w:t>Lesson 1: Exploring Architecture</w:t>
      </w:r>
    </w:p>
    <w:p w14:paraId="1E4F2D98" w14:textId="19DB141A" w:rsidR="00766247" w:rsidRPr="0087620D" w:rsidRDefault="00382D73" w:rsidP="00731E0C">
      <w:pPr>
        <w:ind w:left="720"/>
        <w:rPr>
          <w:rFonts w:eastAsia="Times New Roman" w:cs="Times New Roman"/>
        </w:rPr>
      </w:pPr>
      <w:r w:rsidRPr="0087620D">
        <w:rPr>
          <w:rFonts w:eastAsia="Times New Roman" w:cs="Times New Roman"/>
          <w:shd w:val="clear" w:color="auto" w:fill="FFFFFF"/>
        </w:rPr>
        <w:t>In this lesson we explore different and unique buildings throughout history as well as some imaginary buildings.  We will make our own dream home as well as our sketchbook cover and how to sketch like an artist!</w:t>
      </w:r>
    </w:p>
    <w:p w14:paraId="208ADACD" w14:textId="77777777" w:rsidR="00382D73" w:rsidRPr="0087620D" w:rsidRDefault="00382D73" w:rsidP="00DA7EF8">
      <w:pPr>
        <w:ind w:firstLine="360"/>
        <w:rPr>
          <w:rFonts w:eastAsia="Times New Roman" w:cs="Times New Roman"/>
          <w:shd w:val="clear" w:color="auto" w:fill="FFFFFF"/>
        </w:rPr>
      </w:pPr>
      <w:r w:rsidRPr="0087620D">
        <w:rPr>
          <w:rFonts w:eastAsia="Times New Roman" w:cs="Times New Roman"/>
          <w:bCs/>
          <w:shd w:val="clear" w:color="auto" w:fill="FFFFFF"/>
        </w:rPr>
        <w:t>Lesson Prepared Graduate Competencies:</w:t>
      </w:r>
      <w:r w:rsidRPr="0087620D">
        <w:rPr>
          <w:rFonts w:eastAsia="Times New Roman" w:cs="Times New Roman"/>
          <w:shd w:val="clear" w:color="auto" w:fill="FFFFFF"/>
        </w:rPr>
        <w:t xml:space="preserve"> </w:t>
      </w:r>
    </w:p>
    <w:p w14:paraId="06EC8220" w14:textId="0BC46303" w:rsidR="00382D73" w:rsidRPr="0087620D" w:rsidRDefault="003F6606" w:rsidP="00AD0C4A">
      <w:pPr>
        <w:ind w:left="360" w:firstLine="720"/>
        <w:rPr>
          <w:rFonts w:eastAsia="Times New Roman" w:cs="Times New Roman"/>
          <w:shd w:val="clear" w:color="auto" w:fill="FFFFFF"/>
        </w:rPr>
      </w:pPr>
      <w:r w:rsidRPr="0087620D">
        <w:rPr>
          <w:rFonts w:eastAsia="Times New Roman" w:cs="Times New Roman"/>
          <w:shd w:val="clear" w:color="auto" w:fill="FFFFFF"/>
        </w:rPr>
        <w:t>Comprehend</w:t>
      </w:r>
      <w:r w:rsidR="00382D73" w:rsidRPr="0087620D">
        <w:rPr>
          <w:rFonts w:eastAsia="Times New Roman" w:cs="Times New Roman"/>
          <w:shd w:val="clear" w:color="auto" w:fill="FFFFFF"/>
        </w:rPr>
        <w:t>:</w:t>
      </w:r>
    </w:p>
    <w:p w14:paraId="6FCBBC20" w14:textId="0515CC45" w:rsidR="003F6606" w:rsidRPr="0087620D" w:rsidRDefault="003F6606" w:rsidP="00312903">
      <w:pPr>
        <w:pStyle w:val="ListParagraph"/>
        <w:numPr>
          <w:ilvl w:val="0"/>
          <w:numId w:val="32"/>
        </w:numPr>
        <w:rPr>
          <w:rFonts w:cs="Times New Roman"/>
        </w:rPr>
      </w:pPr>
      <w:r w:rsidRPr="0087620D">
        <w:rPr>
          <w:rFonts w:cs="Times New Roman"/>
        </w:rPr>
        <w:t>Make informed critical evaluations of visual and material culture, information, and technologies.</w:t>
      </w:r>
    </w:p>
    <w:p w14:paraId="4EAC77F8" w14:textId="75FD0E15" w:rsidR="003F6606" w:rsidRPr="0087620D" w:rsidRDefault="003F6606" w:rsidP="00AD0C4A">
      <w:pPr>
        <w:ind w:left="360" w:firstLine="720"/>
        <w:rPr>
          <w:rFonts w:eastAsia="Times New Roman" w:cs="Times New Roman"/>
        </w:rPr>
      </w:pPr>
      <w:r w:rsidRPr="0087620D">
        <w:rPr>
          <w:rFonts w:eastAsia="Times New Roman" w:cs="Times New Roman"/>
          <w:shd w:val="clear" w:color="auto" w:fill="FFFFFF"/>
        </w:rPr>
        <w:t>Reflect:</w:t>
      </w:r>
    </w:p>
    <w:p w14:paraId="49833C16" w14:textId="71250443" w:rsidR="003F6606" w:rsidRPr="0087620D" w:rsidRDefault="003F6606" w:rsidP="00312903">
      <w:pPr>
        <w:pStyle w:val="ListParagraph"/>
        <w:widowControl w:val="0"/>
        <w:numPr>
          <w:ilvl w:val="0"/>
          <w:numId w:val="32"/>
        </w:numPr>
        <w:tabs>
          <w:tab w:val="num" w:pos="360"/>
        </w:tabs>
        <w:autoSpaceDE w:val="0"/>
        <w:autoSpaceDN w:val="0"/>
        <w:adjustRightInd w:val="0"/>
        <w:rPr>
          <w:rFonts w:cs="Times New Roman"/>
        </w:rPr>
      </w:pPr>
      <w:r w:rsidRPr="0087620D">
        <w:rPr>
          <w:rFonts w:cs="Times New Roman"/>
        </w:rPr>
        <w:t>Recognize, articulate, and implement critical thinking in the visual arts by synthesizing, evaluating, and analyzing visual information</w:t>
      </w:r>
      <w:r w:rsidRPr="0087620D">
        <w:rPr>
          <w:rFonts w:eastAsia="Times New Roman" w:cs="Times New Roman"/>
          <w:shd w:val="clear" w:color="auto" w:fill="FFFFFF"/>
        </w:rPr>
        <w:t>.</w:t>
      </w:r>
    </w:p>
    <w:p w14:paraId="6D724C2E" w14:textId="378EE2FD" w:rsidR="009E6705" w:rsidRPr="0087620D" w:rsidRDefault="0047301F" w:rsidP="00AD0C4A">
      <w:pPr>
        <w:ind w:left="360" w:firstLine="720"/>
        <w:rPr>
          <w:rFonts w:eastAsia="Times New Roman" w:cs="Times New Roman"/>
        </w:rPr>
      </w:pPr>
      <w:r w:rsidRPr="0087620D">
        <w:rPr>
          <w:rFonts w:eastAsia="Times New Roman" w:cs="Times New Roman"/>
        </w:rPr>
        <w:t>Create</w:t>
      </w:r>
      <w:r w:rsidR="009E6705" w:rsidRPr="0087620D">
        <w:rPr>
          <w:rFonts w:eastAsia="Times New Roman" w:cs="Times New Roman"/>
        </w:rPr>
        <w:t>:</w:t>
      </w:r>
    </w:p>
    <w:p w14:paraId="2BAE3C32" w14:textId="0A9EAE80" w:rsidR="009E6705" w:rsidRPr="0087620D" w:rsidRDefault="0047301F" w:rsidP="00312903">
      <w:pPr>
        <w:pStyle w:val="ListParagraph"/>
        <w:numPr>
          <w:ilvl w:val="0"/>
          <w:numId w:val="32"/>
        </w:numPr>
        <w:rPr>
          <w:rFonts w:eastAsia="Times New Roman" w:cs="Times New Roman"/>
        </w:rPr>
      </w:pPr>
      <w:r w:rsidRPr="0087620D">
        <w:rPr>
          <w:rFonts w:cs="Times New Roman"/>
        </w:rPr>
        <w:t>Develop and build appropriate mastery in art-making skills using traditional and new technologies and an understanding of the characteristics and expressive features of art and design.</w:t>
      </w:r>
    </w:p>
    <w:p w14:paraId="52CFDEFC" w14:textId="2EFDDBB2" w:rsidR="009E6705" w:rsidRPr="0087620D" w:rsidRDefault="003F6606" w:rsidP="00AD0C4A">
      <w:pPr>
        <w:ind w:left="360" w:firstLine="720"/>
        <w:rPr>
          <w:rFonts w:eastAsia="Times New Roman" w:cs="Times New Roman"/>
          <w:shd w:val="clear" w:color="auto" w:fill="FFFFFF"/>
        </w:rPr>
      </w:pPr>
      <w:r w:rsidRPr="0087620D">
        <w:rPr>
          <w:rFonts w:eastAsia="Times New Roman" w:cs="Times New Roman"/>
          <w:shd w:val="clear" w:color="auto" w:fill="FFFFFF"/>
        </w:rPr>
        <w:t>Transfer</w:t>
      </w:r>
      <w:r w:rsidR="009E6705" w:rsidRPr="0087620D">
        <w:rPr>
          <w:rFonts w:eastAsia="Times New Roman" w:cs="Times New Roman"/>
          <w:shd w:val="clear" w:color="auto" w:fill="FFFFFF"/>
        </w:rPr>
        <w:t>:</w:t>
      </w:r>
    </w:p>
    <w:p w14:paraId="499EB601" w14:textId="2775A9D8" w:rsidR="009E6705" w:rsidRPr="0087620D" w:rsidRDefault="0047301F" w:rsidP="00312903">
      <w:pPr>
        <w:pStyle w:val="ListParagraph"/>
        <w:numPr>
          <w:ilvl w:val="0"/>
          <w:numId w:val="32"/>
        </w:numPr>
        <w:rPr>
          <w:rFonts w:eastAsia="Times New Roman" w:cs="Times New Roman"/>
        </w:rPr>
      </w:pPr>
      <w:r w:rsidRPr="0087620D">
        <w:rPr>
          <w:rFonts w:cs="Times New Roman"/>
        </w:rPr>
        <w:t>Transfer the value of visual arts to lifelong learning and the human experience</w:t>
      </w:r>
      <w:r w:rsidR="009E6705" w:rsidRPr="0087620D">
        <w:rPr>
          <w:rFonts w:eastAsia="Times New Roman" w:cs="Times New Roman"/>
          <w:shd w:val="clear" w:color="auto" w:fill="FFFFFF"/>
        </w:rPr>
        <w:t>.</w:t>
      </w:r>
    </w:p>
    <w:p w14:paraId="27D820F5" w14:textId="77777777" w:rsidR="009E6705" w:rsidRPr="0087620D" w:rsidRDefault="009E6705" w:rsidP="00AD0C4A">
      <w:pPr>
        <w:ind w:firstLine="360"/>
        <w:rPr>
          <w:rFonts w:eastAsia="Times New Roman" w:cs="Times New Roman"/>
          <w:shd w:val="clear" w:color="auto" w:fill="FFFFFF"/>
        </w:rPr>
      </w:pPr>
      <w:r w:rsidRPr="0087620D">
        <w:rPr>
          <w:rFonts w:eastAsia="Times New Roman" w:cs="Times New Roman"/>
          <w:bCs/>
          <w:shd w:val="clear" w:color="auto" w:fill="FFFFFF"/>
        </w:rPr>
        <w:t>Lesson Enduring Understandings</w:t>
      </w:r>
      <w:r w:rsidRPr="0087620D">
        <w:rPr>
          <w:rFonts w:eastAsia="Times New Roman" w:cs="Times New Roman"/>
          <w:shd w:val="clear" w:color="auto" w:fill="FFFFFF"/>
        </w:rPr>
        <w:t>:</w:t>
      </w:r>
    </w:p>
    <w:p w14:paraId="2043F807" w14:textId="77777777" w:rsidR="009E6705" w:rsidRPr="0087620D" w:rsidRDefault="009E6705" w:rsidP="009E6705">
      <w:pPr>
        <w:pStyle w:val="ListParagraph"/>
        <w:numPr>
          <w:ilvl w:val="0"/>
          <w:numId w:val="21"/>
        </w:numPr>
        <w:rPr>
          <w:rFonts w:eastAsia="Times New Roman" w:cs="Times New Roman"/>
          <w:shd w:val="clear" w:color="auto" w:fill="FFFFFF"/>
        </w:rPr>
      </w:pPr>
      <w:r w:rsidRPr="0087620D">
        <w:rPr>
          <w:rFonts w:eastAsia="Times New Roman" w:cs="Times New Roman"/>
          <w:shd w:val="clear" w:color="auto" w:fill="FFFFFF"/>
        </w:rPr>
        <w:t>Visual arts are a means for personal expression and communication of ideas and perspectives.</w:t>
      </w:r>
    </w:p>
    <w:p w14:paraId="31FBB803" w14:textId="77777777" w:rsidR="009E6705" w:rsidRPr="0087620D" w:rsidRDefault="009E6705" w:rsidP="009E6705">
      <w:pPr>
        <w:pStyle w:val="ListParagraph"/>
        <w:numPr>
          <w:ilvl w:val="0"/>
          <w:numId w:val="21"/>
        </w:numPr>
        <w:rPr>
          <w:rFonts w:eastAsia="Times New Roman" w:cs="Times New Roman"/>
          <w:shd w:val="clear" w:color="auto" w:fill="FFFFFF"/>
        </w:rPr>
      </w:pPr>
      <w:r w:rsidRPr="0087620D">
        <w:rPr>
          <w:rFonts w:eastAsia="Times New Roman" w:cs="Times New Roman"/>
          <w:shd w:val="clear" w:color="auto" w:fill="FFFFFF"/>
        </w:rPr>
        <w:t>Artists and designers synthesize information and apply it during the artistic process.</w:t>
      </w:r>
    </w:p>
    <w:p w14:paraId="1F049FB7" w14:textId="77777777" w:rsidR="009E6705" w:rsidRPr="0087620D" w:rsidRDefault="009E6705" w:rsidP="00AD0C4A">
      <w:pPr>
        <w:ind w:firstLine="360"/>
        <w:rPr>
          <w:rFonts w:eastAsia="Times New Roman" w:cs="Times New Roman"/>
          <w:shd w:val="clear" w:color="auto" w:fill="FFFFFF"/>
        </w:rPr>
      </w:pPr>
      <w:r w:rsidRPr="0087620D">
        <w:rPr>
          <w:rFonts w:eastAsia="Times New Roman" w:cs="Times New Roman"/>
          <w:bCs/>
          <w:shd w:val="clear" w:color="auto" w:fill="FFFFFF"/>
        </w:rPr>
        <w:t>Lesson Inquiry Questions</w:t>
      </w:r>
      <w:r w:rsidRPr="0087620D">
        <w:rPr>
          <w:rFonts w:eastAsia="Times New Roman" w:cs="Times New Roman"/>
          <w:shd w:val="clear" w:color="auto" w:fill="FFFFFF"/>
        </w:rPr>
        <w:t>:</w:t>
      </w:r>
    </w:p>
    <w:p w14:paraId="501D6F27"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are some basic parts to a house?</w:t>
      </w:r>
    </w:p>
    <w:p w14:paraId="2216EBA2"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are ways you can make those basic parts more exciting?</w:t>
      </w:r>
    </w:p>
    <w:p w14:paraId="48D242F0"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How big is your door?</w:t>
      </w:r>
    </w:p>
    <w:p w14:paraId="35F952C1"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How many people live with you?</w:t>
      </w:r>
    </w:p>
    <w:p w14:paraId="7A3A513B"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Who lives with you?</w:t>
      </w:r>
    </w:p>
    <w:p w14:paraId="469C6ABF"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any pets</w:t>
      </w:r>
    </w:p>
    <w:p w14:paraId="3BA22BFE"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 xml:space="preserve">Where do you live on the map? - </w:t>
      </w:r>
      <w:r w:rsidR="0064477E" w:rsidRPr="0087620D">
        <w:rPr>
          <w:rFonts w:eastAsia="Times New Roman" w:cs="Times New Roman"/>
          <w:shd w:val="clear" w:color="auto" w:fill="FFFFFF"/>
        </w:rPr>
        <w:t>State</w:t>
      </w:r>
      <w:r w:rsidRPr="0087620D">
        <w:rPr>
          <w:rFonts w:eastAsia="Times New Roman" w:cs="Times New Roman"/>
          <w:shd w:val="clear" w:color="auto" w:fill="FFFFFF"/>
        </w:rPr>
        <w:t>, city, street?</w:t>
      </w:r>
    </w:p>
    <w:p w14:paraId="42F3F17B"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 xml:space="preserve">What </w:t>
      </w:r>
      <w:r w:rsidR="0064477E" w:rsidRPr="0087620D">
        <w:rPr>
          <w:rFonts w:eastAsia="Times New Roman" w:cs="Times New Roman"/>
          <w:shd w:val="clear" w:color="auto" w:fill="FFFFFF"/>
        </w:rPr>
        <w:t>kinds of homes are</w:t>
      </w:r>
      <w:r w:rsidRPr="0087620D">
        <w:rPr>
          <w:rFonts w:eastAsia="Times New Roman" w:cs="Times New Roman"/>
          <w:shd w:val="clear" w:color="auto" w:fill="FFFFFF"/>
        </w:rPr>
        <w:t xml:space="preserve"> there? (</w:t>
      </w:r>
      <w:r w:rsidR="0064477E" w:rsidRPr="0087620D">
        <w:rPr>
          <w:rFonts w:eastAsia="Times New Roman" w:cs="Times New Roman"/>
          <w:shd w:val="clear" w:color="auto" w:fill="FFFFFF"/>
        </w:rPr>
        <w:t>Tent</w:t>
      </w:r>
      <w:r w:rsidRPr="0087620D">
        <w:rPr>
          <w:rFonts w:eastAsia="Times New Roman" w:cs="Times New Roman"/>
          <w:shd w:val="clear" w:color="auto" w:fill="FFFFFF"/>
        </w:rPr>
        <w:t xml:space="preserve">, apartment, house, mansion, castle, pineapple like </w:t>
      </w:r>
      <w:r w:rsidR="0064477E" w:rsidRPr="0087620D">
        <w:rPr>
          <w:rFonts w:eastAsia="Times New Roman" w:cs="Times New Roman"/>
          <w:shd w:val="clear" w:color="auto" w:fill="FFFFFF"/>
        </w:rPr>
        <w:t>SpongeBob</w:t>
      </w:r>
      <w:r w:rsidRPr="0087620D">
        <w:rPr>
          <w:rFonts w:eastAsia="Times New Roman" w:cs="Times New Roman"/>
          <w:shd w:val="clear" w:color="auto" w:fill="FFFFFF"/>
        </w:rPr>
        <w:t>)</w:t>
      </w:r>
    </w:p>
    <w:p w14:paraId="701BE3B8"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is the weather like where your dream home is?</w:t>
      </w:r>
    </w:p>
    <w:p w14:paraId="09933C79"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a pool?</w:t>
      </w:r>
    </w:p>
    <w:p w14:paraId="3C7B8074"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colors of homes have you seen?</w:t>
      </w:r>
    </w:p>
    <w:p w14:paraId="7D73951F"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colors would you want to see a house?</w:t>
      </w:r>
    </w:p>
    <w:p w14:paraId="7A34FA47"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Have you ever seen a pattern in a home?</w:t>
      </w:r>
    </w:p>
    <w:p w14:paraId="2A23CF8E"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shape are your windows?</w:t>
      </w:r>
    </w:p>
    <w:p w14:paraId="36689A7F"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curtains?</w:t>
      </w:r>
    </w:p>
    <w:p w14:paraId="2A788901"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Is anyone standing in the window?  </w:t>
      </w:r>
    </w:p>
    <w:p w14:paraId="741AE7DC"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a doorbell?</w:t>
      </w:r>
    </w:p>
    <w:p w14:paraId="2E673245"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a welcome mat?</w:t>
      </w:r>
    </w:p>
    <w:p w14:paraId="34C46563"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a path leading to your door?</w:t>
      </w:r>
    </w:p>
    <w:p w14:paraId="27A923EF"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is the path made of?</w:t>
      </w:r>
    </w:p>
    <w:p w14:paraId="12DB124E"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How long is the path?</w:t>
      </w:r>
    </w:p>
    <w:p w14:paraId="2A396BD7"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Do you have a garage?</w:t>
      </w:r>
    </w:p>
    <w:p w14:paraId="5A95AE3A"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Is your garage open?</w:t>
      </w:r>
    </w:p>
    <w:p w14:paraId="558FE363" w14:textId="77777777" w:rsidR="00312903"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Is there a car inside?</w:t>
      </w:r>
    </w:p>
    <w:p w14:paraId="1BF490A9" w14:textId="0C132CBA" w:rsidR="009E6705" w:rsidRPr="0087620D" w:rsidRDefault="009E6705" w:rsidP="00312903">
      <w:pPr>
        <w:pStyle w:val="ListParagraph"/>
        <w:numPr>
          <w:ilvl w:val="0"/>
          <w:numId w:val="33"/>
        </w:numPr>
        <w:rPr>
          <w:rFonts w:eastAsia="Times New Roman" w:cs="Times New Roman"/>
          <w:shd w:val="clear" w:color="auto" w:fill="FFFFFF"/>
        </w:rPr>
      </w:pPr>
      <w:r w:rsidRPr="0087620D">
        <w:rPr>
          <w:rFonts w:eastAsia="Times New Roman" w:cs="Times New Roman"/>
          <w:shd w:val="clear" w:color="auto" w:fill="FFFFFF"/>
        </w:rPr>
        <w:t>What does your car look like?</w:t>
      </w:r>
    </w:p>
    <w:p w14:paraId="147F1C3F" w14:textId="77777777" w:rsidR="009E6705" w:rsidRPr="0087620D" w:rsidRDefault="009E6705" w:rsidP="00AD0C4A">
      <w:pPr>
        <w:ind w:firstLine="360"/>
        <w:rPr>
          <w:rFonts w:eastAsia="Times New Roman" w:cs="Times New Roman"/>
        </w:rPr>
      </w:pPr>
      <w:r w:rsidRPr="0087620D">
        <w:rPr>
          <w:rFonts w:eastAsia="Times New Roman" w:cs="Times New Roman"/>
          <w:bCs/>
          <w:shd w:val="clear" w:color="auto" w:fill="FFFFFF"/>
        </w:rPr>
        <w:t>Objectives</w:t>
      </w:r>
      <w:r w:rsidRPr="0087620D">
        <w:rPr>
          <w:rFonts w:eastAsia="Times New Roman" w:cs="Times New Roman"/>
          <w:shd w:val="clear" w:color="auto" w:fill="FFFFFF"/>
        </w:rPr>
        <w:t>: </w:t>
      </w:r>
    </w:p>
    <w:p w14:paraId="08AC31C3" w14:textId="77777777" w:rsidR="00344CF5" w:rsidRPr="0087620D" w:rsidRDefault="009E6705" w:rsidP="00344CF5">
      <w:pPr>
        <w:pStyle w:val="ListParagraph"/>
        <w:numPr>
          <w:ilvl w:val="0"/>
          <w:numId w:val="34"/>
        </w:numPr>
        <w:tabs>
          <w:tab w:val="num" w:pos="360"/>
        </w:tabs>
        <w:rPr>
          <w:rFonts w:eastAsia="Times New Roman" w:cs="Times New Roman"/>
          <w:shd w:val="clear" w:color="auto" w:fill="FFFFFF"/>
        </w:rPr>
      </w:pPr>
      <w:r w:rsidRPr="0087620D">
        <w:rPr>
          <w:rFonts w:eastAsia="Times New Roman" w:cs="Times New Roman"/>
          <w:shd w:val="clear" w:color="auto" w:fill="FFFFFF"/>
        </w:rPr>
        <w:t>Given various mediums, SWBAT create their future dream homes using the inherent characteristics and expressive features of art and design.</w:t>
      </w:r>
      <w:r w:rsidRPr="0087620D">
        <w:rPr>
          <w:rFonts w:eastAsia="Times New Roman" w:cs="Times New Roman"/>
        </w:rPr>
        <w:br/>
      </w:r>
      <w:r w:rsidRPr="0087620D">
        <w:rPr>
          <w:rFonts w:eastAsia="Times New Roman" w:cs="Times New Roman"/>
          <w:shd w:val="clear" w:color="auto" w:fill="FFFFFF"/>
        </w:rPr>
        <w:t>(Bloom’s: Apply - Standard: Create- GLE: 1 Art learning: Inherent Characteristics of Art and Design)</w:t>
      </w:r>
    </w:p>
    <w:p w14:paraId="70B80827" w14:textId="77777777" w:rsidR="00344CF5" w:rsidRPr="0087620D" w:rsidRDefault="009E6705" w:rsidP="00344CF5">
      <w:pPr>
        <w:pStyle w:val="ListParagraph"/>
        <w:numPr>
          <w:ilvl w:val="0"/>
          <w:numId w:val="34"/>
        </w:numPr>
        <w:tabs>
          <w:tab w:val="num" w:pos="360"/>
        </w:tabs>
        <w:rPr>
          <w:rFonts w:eastAsia="Times New Roman" w:cs="Times New Roman"/>
          <w:shd w:val="clear" w:color="auto" w:fill="FFFFFF"/>
        </w:rPr>
      </w:pPr>
      <w:r w:rsidRPr="0087620D">
        <w:rPr>
          <w:rFonts w:eastAsia="Times New Roman" w:cs="Times New Roman"/>
          <w:shd w:val="clear" w:color="auto" w:fill="FFFFFF"/>
        </w:rPr>
        <w:t>Using completed artwork, SWBAT explain their decisions made in their art.</w:t>
      </w:r>
      <w:r w:rsidRPr="0087620D">
        <w:rPr>
          <w:rFonts w:eastAsia="Times New Roman" w:cs="Times New Roman"/>
        </w:rPr>
        <w:br/>
      </w:r>
      <w:r w:rsidRPr="0087620D">
        <w:rPr>
          <w:rFonts w:eastAsia="Times New Roman" w:cs="Times New Roman"/>
          <w:shd w:val="clear" w:color="auto" w:fill="FFFFFF"/>
        </w:rPr>
        <w:t>(Bloom’s: Evaluate - Standard: Reflect - GLE: 1 -Art learning: Reflect and Assess)</w:t>
      </w:r>
    </w:p>
    <w:p w14:paraId="65EA7017" w14:textId="77777777" w:rsidR="00344CF5" w:rsidRPr="0087620D" w:rsidRDefault="009E6705" w:rsidP="00344CF5">
      <w:pPr>
        <w:pStyle w:val="ListParagraph"/>
        <w:numPr>
          <w:ilvl w:val="0"/>
          <w:numId w:val="34"/>
        </w:numPr>
        <w:tabs>
          <w:tab w:val="num" w:pos="360"/>
        </w:tabs>
        <w:rPr>
          <w:rFonts w:eastAsia="Times New Roman" w:cs="Times New Roman"/>
          <w:shd w:val="clear" w:color="auto" w:fill="FFFFFF"/>
        </w:rPr>
      </w:pPr>
      <w:r w:rsidRPr="0087620D">
        <w:rPr>
          <w:rFonts w:eastAsia="Times New Roman" w:cs="Times New Roman"/>
          <w:shd w:val="clear" w:color="auto" w:fill="FFFFFF"/>
        </w:rPr>
        <w:t>Using completed artwork, SWBAT explain how their artwork shows something about them.</w:t>
      </w:r>
      <w:r w:rsidRPr="0087620D">
        <w:rPr>
          <w:rFonts w:eastAsia="Times New Roman" w:cs="Times New Roman"/>
        </w:rPr>
        <w:br/>
      </w:r>
      <w:r w:rsidRPr="0087620D">
        <w:rPr>
          <w:rFonts w:eastAsia="Times New Roman" w:cs="Times New Roman"/>
          <w:shd w:val="clear" w:color="auto" w:fill="FFFFFF"/>
        </w:rPr>
        <w:t>(Bloom’s: Analyze - Standard: Transfer - GLE: 1 -Art learning: Reflect and Assess</w:t>
      </w:r>
      <w:r w:rsidRPr="0087620D">
        <w:rPr>
          <w:rFonts w:eastAsia="Times New Roman" w:cs="Times New Roman"/>
        </w:rPr>
        <w:t>)</w:t>
      </w:r>
    </w:p>
    <w:p w14:paraId="2CB7A164" w14:textId="77777777" w:rsidR="00344CF5" w:rsidRPr="0087620D" w:rsidRDefault="009E6705" w:rsidP="00344CF5">
      <w:pPr>
        <w:pStyle w:val="ListParagraph"/>
        <w:numPr>
          <w:ilvl w:val="0"/>
          <w:numId w:val="34"/>
        </w:numPr>
        <w:tabs>
          <w:tab w:val="num" w:pos="360"/>
        </w:tabs>
        <w:rPr>
          <w:rFonts w:eastAsia="Times New Roman" w:cs="Times New Roman"/>
          <w:shd w:val="clear" w:color="auto" w:fill="FFFFFF"/>
        </w:rPr>
      </w:pPr>
      <w:r w:rsidRPr="0087620D">
        <w:rPr>
          <w:rFonts w:eastAsia="Times New Roman" w:cs="Times New Roman"/>
          <w:shd w:val="clear" w:color="auto" w:fill="FFFFFF"/>
        </w:rPr>
        <w:t>Given the prompt, SWBAT demonstrate different ideas through drawing them in their sketchbooks</w:t>
      </w:r>
      <w:r w:rsidRPr="0087620D">
        <w:rPr>
          <w:rFonts w:eastAsia="Times New Roman" w:cs="Times New Roman"/>
        </w:rPr>
        <w:br/>
      </w:r>
      <w:r w:rsidRPr="0087620D">
        <w:rPr>
          <w:rFonts w:eastAsia="Times New Roman" w:cs="Times New Roman"/>
          <w:shd w:val="clear" w:color="auto" w:fill="FFFFFF"/>
        </w:rPr>
        <w:t>(Bloom’s: Applying - Standard: Comprehend- GLE: 2-Art learning: Ideation)</w:t>
      </w:r>
    </w:p>
    <w:p w14:paraId="105AF151" w14:textId="1BB74EF9" w:rsidR="009E6705" w:rsidRPr="0087620D" w:rsidRDefault="009E6705" w:rsidP="00344CF5">
      <w:pPr>
        <w:pStyle w:val="ListParagraph"/>
        <w:numPr>
          <w:ilvl w:val="0"/>
          <w:numId w:val="34"/>
        </w:numPr>
        <w:tabs>
          <w:tab w:val="num" w:pos="360"/>
        </w:tabs>
        <w:rPr>
          <w:rFonts w:eastAsia="Times New Roman" w:cs="Times New Roman"/>
          <w:shd w:val="clear" w:color="auto" w:fill="FFFFFF"/>
        </w:rPr>
      </w:pPr>
      <w:r w:rsidRPr="0087620D">
        <w:rPr>
          <w:rFonts w:eastAsia="Times New Roman" w:cs="Times New Roman"/>
          <w:shd w:val="clear" w:color="auto" w:fill="FFFFFF"/>
        </w:rPr>
        <w:t>Given prompts, SWBAT utilize multiple materials to draw their personal dream home by conveying their ideas with more than one medium.</w:t>
      </w:r>
      <w:r w:rsidRPr="0087620D">
        <w:rPr>
          <w:rFonts w:eastAsia="Times New Roman" w:cs="Times New Roman"/>
        </w:rPr>
        <w:br/>
      </w:r>
      <w:r w:rsidRPr="0087620D">
        <w:rPr>
          <w:rFonts w:eastAsia="Times New Roman" w:cs="Times New Roman"/>
          <w:shd w:val="clear" w:color="auto" w:fill="FFFFFF"/>
        </w:rPr>
        <w:t>(Bloom’s: Apply - Standard: Create - GLE: 2 -Art learning: Technique</w:t>
      </w:r>
    </w:p>
    <w:p w14:paraId="067607AD" w14:textId="77777777" w:rsidR="00382D73" w:rsidRPr="0087620D" w:rsidRDefault="00382D73" w:rsidP="00766247"/>
    <w:p w14:paraId="3F902415" w14:textId="77777777" w:rsidR="00C64D41" w:rsidRPr="0087620D" w:rsidRDefault="00C64D41" w:rsidP="00C64D41">
      <w:pPr>
        <w:rPr>
          <w:rFonts w:eastAsia="Times New Roman" w:cs="Times New Roman"/>
          <w:bCs/>
          <w:u w:val="single"/>
          <w:shd w:val="clear" w:color="auto" w:fill="FFFFFF"/>
        </w:rPr>
      </w:pPr>
      <w:r w:rsidRPr="0087620D">
        <w:rPr>
          <w:rFonts w:eastAsia="Times New Roman" w:cs="Times New Roman"/>
          <w:bCs/>
          <w:u w:val="single"/>
          <w:shd w:val="clear" w:color="auto" w:fill="FFFFFF"/>
        </w:rPr>
        <w:t>Lesson 2: Printing Architecture - Plexiglas Edition</w:t>
      </w:r>
    </w:p>
    <w:p w14:paraId="5D710E8B" w14:textId="77777777" w:rsidR="0047301F" w:rsidRPr="0087620D" w:rsidRDefault="0047301F" w:rsidP="0047301F">
      <w:pPr>
        <w:ind w:firstLine="720"/>
        <w:rPr>
          <w:rFonts w:eastAsia="Times New Roman" w:cs="Times New Roman"/>
        </w:rPr>
      </w:pPr>
      <w:r w:rsidRPr="0087620D">
        <w:rPr>
          <w:rFonts w:eastAsia="Times New Roman" w:cs="Times New Roman"/>
          <w:bCs/>
          <w:shd w:val="clear" w:color="auto" w:fill="FFFFFF"/>
        </w:rPr>
        <w:t xml:space="preserve">Lesson Description: </w:t>
      </w:r>
    </w:p>
    <w:p w14:paraId="1F71B19B" w14:textId="5547D81D" w:rsidR="00C64D41" w:rsidRPr="0087620D" w:rsidRDefault="00C64D41" w:rsidP="0047301F">
      <w:pPr>
        <w:ind w:left="1440"/>
        <w:rPr>
          <w:rFonts w:eastAsia="Times New Roman" w:cs="Times New Roman"/>
        </w:rPr>
      </w:pPr>
      <w:r w:rsidRPr="0087620D">
        <w:rPr>
          <w:rFonts w:eastAsia="Times New Roman" w:cs="Times New Roman"/>
          <w:shd w:val="clear" w:color="auto" w:fill="FFFFFF"/>
        </w:rPr>
        <w:t xml:space="preserve">We explore variations and revisions of our original dream home through creating many </w:t>
      </w:r>
      <w:proofErr w:type="spellStart"/>
      <w:r w:rsidRPr="0087620D">
        <w:rPr>
          <w:rFonts w:eastAsia="Times New Roman" w:cs="Times New Roman"/>
          <w:shd w:val="clear" w:color="auto" w:fill="FFFFFF"/>
        </w:rPr>
        <w:t>monoprints</w:t>
      </w:r>
      <w:proofErr w:type="spellEnd"/>
      <w:r w:rsidRPr="0087620D">
        <w:rPr>
          <w:rFonts w:eastAsia="Times New Roman" w:cs="Times New Roman"/>
          <w:shd w:val="clear" w:color="auto" w:fill="FFFFFF"/>
        </w:rPr>
        <w:t xml:space="preserve">! We use the Plexiglas </w:t>
      </w:r>
      <w:proofErr w:type="spellStart"/>
      <w:r w:rsidRPr="0087620D">
        <w:rPr>
          <w:rFonts w:eastAsia="Times New Roman" w:cs="Times New Roman"/>
          <w:shd w:val="clear" w:color="auto" w:fill="FFFFFF"/>
        </w:rPr>
        <w:t>monoprint</w:t>
      </w:r>
      <w:proofErr w:type="spellEnd"/>
      <w:r w:rsidRPr="0087620D">
        <w:rPr>
          <w:rFonts w:eastAsia="Times New Roman" w:cs="Times New Roman"/>
          <w:shd w:val="clear" w:color="auto" w:fill="FFFFFF"/>
        </w:rPr>
        <w:t xml:space="preserve"> technique with markers and paper.</w:t>
      </w:r>
    </w:p>
    <w:p w14:paraId="530EA391" w14:textId="77777777" w:rsidR="0047301F" w:rsidRPr="0087620D" w:rsidRDefault="00C64D41" w:rsidP="00C64D41">
      <w:pPr>
        <w:ind w:firstLine="720"/>
        <w:rPr>
          <w:rFonts w:eastAsia="Times New Roman" w:cs="Times New Roman"/>
          <w:shd w:val="clear" w:color="auto" w:fill="FFFFFF"/>
        </w:rPr>
      </w:pPr>
      <w:r w:rsidRPr="0087620D">
        <w:rPr>
          <w:rFonts w:eastAsia="Times New Roman" w:cs="Times New Roman"/>
          <w:bCs/>
          <w:shd w:val="clear" w:color="auto" w:fill="FFFFFF"/>
        </w:rPr>
        <w:t>P</w:t>
      </w:r>
      <w:r w:rsidR="0047301F" w:rsidRPr="0087620D">
        <w:rPr>
          <w:rFonts w:eastAsia="Times New Roman" w:cs="Times New Roman"/>
          <w:bCs/>
          <w:shd w:val="clear" w:color="auto" w:fill="FFFFFF"/>
        </w:rPr>
        <w:t xml:space="preserve">repared </w:t>
      </w:r>
      <w:r w:rsidRPr="0087620D">
        <w:rPr>
          <w:rFonts w:eastAsia="Times New Roman" w:cs="Times New Roman"/>
          <w:bCs/>
          <w:shd w:val="clear" w:color="auto" w:fill="FFFFFF"/>
        </w:rPr>
        <w:t>G</w:t>
      </w:r>
      <w:r w:rsidR="0047301F" w:rsidRPr="0087620D">
        <w:rPr>
          <w:rFonts w:eastAsia="Times New Roman" w:cs="Times New Roman"/>
          <w:bCs/>
          <w:shd w:val="clear" w:color="auto" w:fill="FFFFFF"/>
        </w:rPr>
        <w:t>radate Competencies</w:t>
      </w:r>
      <w:r w:rsidR="0047301F" w:rsidRPr="0087620D">
        <w:rPr>
          <w:rFonts w:eastAsia="Times New Roman" w:cs="Times New Roman"/>
          <w:shd w:val="clear" w:color="auto" w:fill="FFFFFF"/>
        </w:rPr>
        <w:t>:</w:t>
      </w:r>
    </w:p>
    <w:p w14:paraId="748DEC7F" w14:textId="0B2C35EF" w:rsidR="0047301F" w:rsidRPr="0087620D" w:rsidRDefault="003F6606" w:rsidP="0047301F">
      <w:pPr>
        <w:ind w:left="720" w:firstLine="720"/>
        <w:rPr>
          <w:rFonts w:eastAsia="Times New Roman" w:cs="Times New Roman"/>
          <w:shd w:val="clear" w:color="auto" w:fill="FFFFFF"/>
        </w:rPr>
      </w:pPr>
      <w:r w:rsidRPr="0087620D">
        <w:rPr>
          <w:rFonts w:eastAsia="Times New Roman" w:cs="Times New Roman"/>
          <w:shd w:val="clear" w:color="auto" w:fill="FFFFFF"/>
        </w:rPr>
        <w:t>Comprehend</w:t>
      </w:r>
      <w:r w:rsidR="0047301F" w:rsidRPr="0087620D">
        <w:rPr>
          <w:rFonts w:eastAsia="Times New Roman" w:cs="Times New Roman"/>
          <w:shd w:val="clear" w:color="auto" w:fill="FFFFFF"/>
        </w:rPr>
        <w:t>:</w:t>
      </w:r>
    </w:p>
    <w:p w14:paraId="2240F6FE" w14:textId="1279030A" w:rsidR="003F6606" w:rsidRPr="0087620D" w:rsidRDefault="003F6606" w:rsidP="007A1326">
      <w:pPr>
        <w:pStyle w:val="ListParagraph"/>
        <w:numPr>
          <w:ilvl w:val="0"/>
          <w:numId w:val="35"/>
        </w:numPr>
        <w:rPr>
          <w:rFonts w:cs="Times New Roman"/>
        </w:rPr>
      </w:pPr>
      <w:r w:rsidRPr="0087620D">
        <w:rPr>
          <w:rFonts w:cs="Times New Roman"/>
        </w:rPr>
        <w:t>Make informed critical evaluations of visual and material culture, information, and technologies.</w:t>
      </w:r>
    </w:p>
    <w:p w14:paraId="7EECC52C" w14:textId="31503814" w:rsidR="0047301F" w:rsidRPr="0087620D" w:rsidRDefault="0047301F" w:rsidP="0047301F">
      <w:pPr>
        <w:ind w:left="720" w:firstLine="720"/>
        <w:rPr>
          <w:rFonts w:eastAsia="Times New Roman" w:cs="Times New Roman"/>
        </w:rPr>
      </w:pPr>
      <w:r w:rsidRPr="0087620D">
        <w:rPr>
          <w:rFonts w:eastAsia="Times New Roman" w:cs="Times New Roman"/>
          <w:shd w:val="clear" w:color="auto" w:fill="FFFFFF"/>
        </w:rPr>
        <w:t>Reflect</w:t>
      </w:r>
      <w:r w:rsidR="00C64D41" w:rsidRPr="0087620D">
        <w:rPr>
          <w:rFonts w:eastAsia="Times New Roman" w:cs="Times New Roman"/>
          <w:shd w:val="clear" w:color="auto" w:fill="FFFFFF"/>
        </w:rPr>
        <w:t>:</w:t>
      </w:r>
    </w:p>
    <w:p w14:paraId="7B5614EA" w14:textId="0BB6FDF7" w:rsidR="0047301F" w:rsidRPr="0087620D" w:rsidRDefault="0047301F" w:rsidP="007A1326">
      <w:pPr>
        <w:pStyle w:val="ListParagraph"/>
        <w:widowControl w:val="0"/>
        <w:numPr>
          <w:ilvl w:val="0"/>
          <w:numId w:val="35"/>
        </w:numPr>
        <w:autoSpaceDE w:val="0"/>
        <w:autoSpaceDN w:val="0"/>
        <w:adjustRightInd w:val="0"/>
        <w:rPr>
          <w:rFonts w:cs="Times New Roman"/>
        </w:rPr>
      </w:pPr>
      <w:r w:rsidRPr="0087620D">
        <w:rPr>
          <w:rFonts w:cs="Times New Roman"/>
        </w:rPr>
        <w:t>Recognize, articulate, and implement critical thinking in the visual arts by synthesizing, evaluating, and analyzing visual information</w:t>
      </w:r>
      <w:r w:rsidRPr="0087620D">
        <w:rPr>
          <w:rFonts w:eastAsia="Times New Roman" w:cs="Times New Roman"/>
          <w:shd w:val="clear" w:color="auto" w:fill="FFFFFF"/>
        </w:rPr>
        <w:t>.</w:t>
      </w:r>
    </w:p>
    <w:p w14:paraId="260CE9FD" w14:textId="77777777" w:rsidR="0047301F" w:rsidRPr="0087620D" w:rsidRDefault="0047301F" w:rsidP="0047301F">
      <w:pPr>
        <w:ind w:left="720" w:firstLine="720"/>
        <w:rPr>
          <w:rFonts w:eastAsia="Times New Roman" w:cs="Times New Roman"/>
          <w:shd w:val="clear" w:color="auto" w:fill="FFFFFF"/>
        </w:rPr>
      </w:pPr>
      <w:r w:rsidRPr="0087620D">
        <w:rPr>
          <w:rFonts w:eastAsia="Times New Roman" w:cs="Times New Roman"/>
          <w:shd w:val="clear" w:color="auto" w:fill="FFFFFF"/>
        </w:rPr>
        <w:t>Create:</w:t>
      </w:r>
    </w:p>
    <w:p w14:paraId="5A1E3A7B" w14:textId="77777777" w:rsidR="007A1326" w:rsidRPr="0087620D" w:rsidRDefault="0047301F" w:rsidP="007A1326">
      <w:pPr>
        <w:pStyle w:val="ListParagraph"/>
        <w:numPr>
          <w:ilvl w:val="0"/>
          <w:numId w:val="35"/>
        </w:numPr>
        <w:rPr>
          <w:rFonts w:eastAsia="Times New Roman" w:cs="Times New Roman"/>
          <w:shd w:val="clear" w:color="auto" w:fill="FFFFFF"/>
        </w:rPr>
      </w:pPr>
      <w:r w:rsidRPr="0087620D">
        <w:rPr>
          <w:rFonts w:cs="Times New Roman"/>
        </w:rPr>
        <w:t>Recognize, interpret, and validate that the creative process builds on the development of ideas through a process of inquiry, discovery, and research.</w:t>
      </w:r>
    </w:p>
    <w:p w14:paraId="7C49D0AB" w14:textId="54B654E7" w:rsidR="0047301F" w:rsidRPr="0087620D" w:rsidRDefault="0047301F" w:rsidP="007A1326">
      <w:pPr>
        <w:pStyle w:val="ListParagraph"/>
        <w:numPr>
          <w:ilvl w:val="0"/>
          <w:numId w:val="35"/>
        </w:numPr>
        <w:rPr>
          <w:rFonts w:eastAsia="Times New Roman" w:cs="Times New Roman"/>
          <w:shd w:val="clear" w:color="auto" w:fill="FFFFFF"/>
        </w:rPr>
      </w:pPr>
      <w:r w:rsidRPr="0087620D">
        <w:rPr>
          <w:rFonts w:cs="Times New Roman"/>
        </w:rPr>
        <w:t>Develop and build appropriate mastery in art-making skills using traditional and new technologies and an understanding of the characteristics and expressive features of art and design.</w:t>
      </w:r>
    </w:p>
    <w:p w14:paraId="1719141F" w14:textId="038E76E3" w:rsidR="0047301F" w:rsidRPr="0087620D" w:rsidRDefault="0047301F" w:rsidP="0047301F">
      <w:pPr>
        <w:ind w:left="1440"/>
        <w:rPr>
          <w:rFonts w:eastAsia="Times New Roman" w:cs="Times New Roman"/>
        </w:rPr>
      </w:pPr>
      <w:r w:rsidRPr="0087620D">
        <w:rPr>
          <w:rFonts w:eastAsia="Times New Roman" w:cs="Times New Roman"/>
        </w:rPr>
        <w:t>Transfer:</w:t>
      </w:r>
    </w:p>
    <w:p w14:paraId="5B7EF9E7" w14:textId="6C1BEC23" w:rsidR="007A1326" w:rsidRPr="0087620D" w:rsidRDefault="0047301F" w:rsidP="007A1326">
      <w:pPr>
        <w:pStyle w:val="ListParagraph"/>
        <w:numPr>
          <w:ilvl w:val="0"/>
          <w:numId w:val="36"/>
        </w:numPr>
        <w:rPr>
          <w:rFonts w:eastAsia="Times New Roman" w:cs="Times New Roman"/>
        </w:rPr>
      </w:pPr>
      <w:r w:rsidRPr="0087620D">
        <w:rPr>
          <w:rFonts w:cs="Times New Roman"/>
        </w:rPr>
        <w:t>Transfer the value of visual arts to lifelong learning and the human experience</w:t>
      </w:r>
    </w:p>
    <w:p w14:paraId="65C2DEEC" w14:textId="77777777" w:rsidR="0047301F" w:rsidRPr="0087620D" w:rsidRDefault="00C64D41" w:rsidP="0047301F">
      <w:pPr>
        <w:ind w:firstLine="720"/>
        <w:rPr>
          <w:rFonts w:eastAsia="Times New Roman" w:cs="Times New Roman"/>
        </w:rPr>
      </w:pPr>
      <w:r w:rsidRPr="0087620D">
        <w:rPr>
          <w:rFonts w:eastAsia="Times New Roman" w:cs="Times New Roman"/>
          <w:bCs/>
          <w:shd w:val="clear" w:color="auto" w:fill="FFFFFF"/>
        </w:rPr>
        <w:t>Lesson Enduring Understandings</w:t>
      </w:r>
      <w:r w:rsidRPr="0087620D">
        <w:rPr>
          <w:rFonts w:eastAsia="Times New Roman" w:cs="Times New Roman"/>
          <w:shd w:val="clear" w:color="auto" w:fill="FFFFFF"/>
        </w:rPr>
        <w:t>:</w:t>
      </w:r>
    </w:p>
    <w:p w14:paraId="3BAEC0C7" w14:textId="77777777" w:rsidR="007A1326" w:rsidRPr="0087620D" w:rsidRDefault="00C64D41" w:rsidP="007A1326">
      <w:pPr>
        <w:pStyle w:val="ListParagraph"/>
        <w:numPr>
          <w:ilvl w:val="0"/>
          <w:numId w:val="36"/>
        </w:numPr>
        <w:rPr>
          <w:rFonts w:eastAsia="Times New Roman" w:cs="Times New Roman"/>
        </w:rPr>
      </w:pPr>
      <w:r w:rsidRPr="0087620D">
        <w:rPr>
          <w:rFonts w:eastAsia="Times New Roman" w:cs="Times New Roman"/>
          <w:shd w:val="clear" w:color="auto" w:fill="FFFFFF"/>
        </w:rPr>
        <w:t xml:space="preserve">The artistic process requires planning and revision in order </w:t>
      </w:r>
      <w:r w:rsidR="0047301F" w:rsidRPr="0087620D">
        <w:rPr>
          <w:rFonts w:eastAsia="Times New Roman" w:cs="Times New Roman"/>
          <w:shd w:val="clear" w:color="auto" w:fill="FFFFFF"/>
        </w:rPr>
        <w:t>to create the art you desire.</w:t>
      </w:r>
    </w:p>
    <w:p w14:paraId="7E170EA7" w14:textId="3A265C66" w:rsidR="0047301F" w:rsidRPr="0087620D" w:rsidRDefault="00C64D41" w:rsidP="007A1326">
      <w:pPr>
        <w:pStyle w:val="ListParagraph"/>
        <w:numPr>
          <w:ilvl w:val="0"/>
          <w:numId w:val="36"/>
        </w:numPr>
        <w:rPr>
          <w:rFonts w:eastAsia="Times New Roman" w:cs="Times New Roman"/>
        </w:rPr>
      </w:pPr>
      <w:r w:rsidRPr="0087620D">
        <w:rPr>
          <w:rFonts w:eastAsia="Times New Roman" w:cs="Times New Roman"/>
          <w:shd w:val="clear" w:color="auto" w:fill="FFFFFF"/>
        </w:rPr>
        <w:t>Form and style show the vie</w:t>
      </w:r>
      <w:r w:rsidR="0047301F" w:rsidRPr="0087620D">
        <w:rPr>
          <w:rFonts w:eastAsia="Times New Roman" w:cs="Times New Roman"/>
          <w:shd w:val="clear" w:color="auto" w:fill="FFFFFF"/>
        </w:rPr>
        <w:t>wer what ideas you have visually.</w:t>
      </w:r>
    </w:p>
    <w:p w14:paraId="7CCBE1E6" w14:textId="77777777" w:rsidR="0047301F" w:rsidRPr="0087620D" w:rsidRDefault="00C64D41" w:rsidP="0047301F">
      <w:pPr>
        <w:ind w:left="720"/>
        <w:rPr>
          <w:rFonts w:eastAsia="Times New Roman" w:cs="Times New Roman"/>
        </w:rPr>
      </w:pPr>
      <w:r w:rsidRPr="0087620D">
        <w:rPr>
          <w:rFonts w:eastAsia="Times New Roman" w:cs="Times New Roman"/>
          <w:bCs/>
          <w:shd w:val="clear" w:color="auto" w:fill="FFFFFF"/>
        </w:rPr>
        <w:t>Lesson Inquiry Questions</w:t>
      </w:r>
      <w:r w:rsidRPr="0087620D">
        <w:rPr>
          <w:rFonts w:eastAsia="Times New Roman" w:cs="Times New Roman"/>
          <w:shd w:val="clear" w:color="auto" w:fill="FFFFFF"/>
        </w:rPr>
        <w:t>:</w:t>
      </w:r>
    </w:p>
    <w:p w14:paraId="7379231C"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are some basic parts to a house?</w:t>
      </w:r>
    </w:p>
    <w:p w14:paraId="12A1401D"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are ways you can make those basic parts more exciting?</w:t>
      </w:r>
    </w:p>
    <w:p w14:paraId="1D52B520"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How big is your door?</w:t>
      </w:r>
    </w:p>
    <w:p w14:paraId="3183FCB0"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How many people live with you?</w:t>
      </w:r>
    </w:p>
    <w:p w14:paraId="44B5DE14"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Who lives with you?</w:t>
      </w:r>
    </w:p>
    <w:p w14:paraId="11009414"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any pets?</w:t>
      </w:r>
    </w:p>
    <w:p w14:paraId="1C90FE7C"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a pool?</w:t>
      </w:r>
    </w:p>
    <w:p w14:paraId="40006943"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colors of homes have you seen? </w:t>
      </w:r>
    </w:p>
    <w:p w14:paraId="661D7389"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colors would you want to see a house?</w:t>
      </w:r>
    </w:p>
    <w:p w14:paraId="4D4601BD"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Have you ever seen a pattern in a home?</w:t>
      </w:r>
    </w:p>
    <w:p w14:paraId="64319E96"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shape are your windows?</w:t>
      </w:r>
    </w:p>
    <w:p w14:paraId="4D5B332C"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curtains?</w:t>
      </w:r>
    </w:p>
    <w:p w14:paraId="54F3EF4C"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Is anyone standing in the window?  </w:t>
      </w:r>
    </w:p>
    <w:p w14:paraId="718D8144"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a doorbell?</w:t>
      </w:r>
    </w:p>
    <w:p w14:paraId="66DBC574"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a welcome mat?</w:t>
      </w:r>
    </w:p>
    <w:p w14:paraId="7969C470"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a path leading to your door?</w:t>
      </w:r>
    </w:p>
    <w:p w14:paraId="242C3F84"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is the path made of?</w:t>
      </w:r>
    </w:p>
    <w:p w14:paraId="1E7C997D"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How long is the path?</w:t>
      </w:r>
    </w:p>
    <w:p w14:paraId="12F07A87"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Do you have a garage?</w:t>
      </w:r>
    </w:p>
    <w:p w14:paraId="7A9CF8B7"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Is your garage open?</w:t>
      </w:r>
    </w:p>
    <w:p w14:paraId="640B3840" w14:textId="77777777" w:rsidR="007A1326"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Is there a car inside?</w:t>
      </w:r>
    </w:p>
    <w:p w14:paraId="12F3A1C9" w14:textId="1D79D89A" w:rsidR="0047301F" w:rsidRPr="0087620D" w:rsidRDefault="00C64D41" w:rsidP="007A1326">
      <w:pPr>
        <w:pStyle w:val="ListParagraph"/>
        <w:numPr>
          <w:ilvl w:val="0"/>
          <w:numId w:val="38"/>
        </w:numPr>
        <w:rPr>
          <w:rFonts w:eastAsia="Times New Roman" w:cs="Times New Roman"/>
        </w:rPr>
      </w:pPr>
      <w:r w:rsidRPr="0087620D">
        <w:rPr>
          <w:rFonts w:eastAsia="Times New Roman" w:cs="Times New Roman"/>
          <w:shd w:val="clear" w:color="auto" w:fill="FFFFFF"/>
        </w:rPr>
        <w:t>What does your car look like?</w:t>
      </w:r>
    </w:p>
    <w:p w14:paraId="6C5BC86D" w14:textId="77777777" w:rsidR="0047301F" w:rsidRPr="0087620D" w:rsidRDefault="00C64D41" w:rsidP="0047301F">
      <w:pPr>
        <w:ind w:firstLine="720"/>
        <w:rPr>
          <w:rFonts w:eastAsia="Times New Roman" w:cs="Times New Roman"/>
        </w:rPr>
      </w:pPr>
      <w:r w:rsidRPr="0087620D">
        <w:rPr>
          <w:rFonts w:eastAsia="Times New Roman" w:cs="Times New Roman"/>
          <w:bCs/>
          <w:shd w:val="clear" w:color="auto" w:fill="FFFFFF"/>
        </w:rPr>
        <w:t>Objectives</w:t>
      </w:r>
      <w:r w:rsidRPr="0087620D">
        <w:rPr>
          <w:rFonts w:eastAsia="Times New Roman" w:cs="Times New Roman"/>
          <w:shd w:val="clear" w:color="auto" w:fill="FFFFFF"/>
        </w:rPr>
        <w:t>:</w:t>
      </w:r>
    </w:p>
    <w:p w14:paraId="42D37F55" w14:textId="77777777" w:rsidR="007A1326" w:rsidRPr="0087620D" w:rsidRDefault="00C64D41" w:rsidP="007A1326">
      <w:pPr>
        <w:pStyle w:val="ListParagraph"/>
        <w:numPr>
          <w:ilvl w:val="0"/>
          <w:numId w:val="39"/>
        </w:numPr>
        <w:rPr>
          <w:rFonts w:eastAsia="Times New Roman" w:cs="Times New Roman"/>
        </w:rPr>
      </w:pPr>
      <w:r w:rsidRPr="0087620D">
        <w:rPr>
          <w:rFonts w:eastAsia="Times New Roman" w:cs="Times New Roman"/>
          <w:shd w:val="clear" w:color="auto" w:fill="FFFFFF"/>
        </w:rPr>
        <w:t>Using printmaking techniques, SWBAT demonstrate revision of their ideas by creating different prints of their dream home.</w:t>
      </w:r>
      <w:r w:rsidRPr="0087620D">
        <w:rPr>
          <w:rFonts w:eastAsia="Times New Roman" w:cs="Times New Roman"/>
        </w:rPr>
        <w:br/>
      </w:r>
      <w:r w:rsidRPr="0087620D">
        <w:rPr>
          <w:rFonts w:eastAsia="Times New Roman" w:cs="Times New Roman"/>
          <w:shd w:val="clear" w:color="auto" w:fill="FFFFFF"/>
        </w:rPr>
        <w:t>(Bloom’s: Applying, Standard: Reflect, GLE: 2, Art Learning: Ideation)</w:t>
      </w:r>
    </w:p>
    <w:p w14:paraId="45A4269D" w14:textId="77777777" w:rsidR="007A1326" w:rsidRPr="0087620D" w:rsidRDefault="00C64D41" w:rsidP="007A1326">
      <w:pPr>
        <w:pStyle w:val="ListParagraph"/>
        <w:numPr>
          <w:ilvl w:val="0"/>
          <w:numId w:val="39"/>
        </w:numPr>
        <w:rPr>
          <w:rFonts w:eastAsia="Times New Roman" w:cs="Times New Roman"/>
        </w:rPr>
      </w:pPr>
      <w:r w:rsidRPr="0087620D">
        <w:rPr>
          <w:rFonts w:eastAsia="Times New Roman" w:cs="Times New Roman"/>
          <w:shd w:val="clear" w:color="auto" w:fill="FFFFFF"/>
        </w:rPr>
        <w:t>Given printmaking materials, SWBAT demonstrate and define mono-prints correctly.</w:t>
      </w:r>
      <w:r w:rsidRPr="0087620D">
        <w:rPr>
          <w:rFonts w:eastAsia="Times New Roman" w:cs="Times New Roman"/>
        </w:rPr>
        <w:br/>
      </w:r>
      <w:r w:rsidRPr="0087620D">
        <w:rPr>
          <w:rFonts w:eastAsia="Times New Roman" w:cs="Times New Roman"/>
          <w:shd w:val="clear" w:color="auto" w:fill="FFFFFF"/>
        </w:rPr>
        <w:t>(Bloom’s: Applying, Standard: Create, GLE: 2, Art Learning: Technique</w:t>
      </w:r>
      <w:r w:rsidR="0047301F" w:rsidRPr="0087620D">
        <w:rPr>
          <w:rFonts w:eastAsia="Times New Roman" w:cs="Times New Roman"/>
          <w:shd w:val="clear" w:color="auto" w:fill="FFFFFF"/>
        </w:rPr>
        <w:t>)</w:t>
      </w:r>
    </w:p>
    <w:p w14:paraId="1EE6BD38" w14:textId="77777777" w:rsidR="007A1326" w:rsidRPr="0087620D" w:rsidRDefault="00C64D41" w:rsidP="007A1326">
      <w:pPr>
        <w:pStyle w:val="ListParagraph"/>
        <w:numPr>
          <w:ilvl w:val="0"/>
          <w:numId w:val="39"/>
        </w:numPr>
        <w:rPr>
          <w:rFonts w:eastAsia="Times New Roman" w:cs="Times New Roman"/>
        </w:rPr>
      </w:pPr>
      <w:r w:rsidRPr="0087620D">
        <w:rPr>
          <w:rFonts w:eastAsia="Times New Roman" w:cs="Times New Roman"/>
          <w:shd w:val="clear" w:color="auto" w:fill="FFFFFF"/>
        </w:rPr>
        <w:t>By participating in a group critique, SWBAT articulate their revisions and reasons for them, aloud.</w:t>
      </w:r>
      <w:r w:rsidRPr="0087620D">
        <w:rPr>
          <w:rFonts w:eastAsia="Times New Roman" w:cs="Times New Roman"/>
        </w:rPr>
        <w:br/>
      </w:r>
      <w:r w:rsidRPr="0087620D">
        <w:rPr>
          <w:rFonts w:eastAsia="Times New Roman" w:cs="Times New Roman"/>
          <w:shd w:val="clear" w:color="auto" w:fill="FFFFFF"/>
        </w:rPr>
        <w:t>(Bloom’s: Evaluating, Standard: Comprehend, GLE: 1, Art Learning: Reflect and Assess</w:t>
      </w:r>
      <w:r w:rsidR="0047301F" w:rsidRPr="0087620D">
        <w:rPr>
          <w:rFonts w:eastAsia="Times New Roman" w:cs="Times New Roman"/>
          <w:shd w:val="clear" w:color="auto" w:fill="FFFFFF"/>
        </w:rPr>
        <w:t>)</w:t>
      </w:r>
    </w:p>
    <w:p w14:paraId="5659CA23" w14:textId="77777777" w:rsidR="007A1326" w:rsidRPr="0087620D" w:rsidRDefault="00C64D41" w:rsidP="007A1326">
      <w:pPr>
        <w:pStyle w:val="ListParagraph"/>
        <w:numPr>
          <w:ilvl w:val="0"/>
          <w:numId w:val="39"/>
        </w:numPr>
        <w:rPr>
          <w:rFonts w:eastAsia="Times New Roman" w:cs="Times New Roman"/>
        </w:rPr>
      </w:pPr>
      <w:r w:rsidRPr="0087620D">
        <w:rPr>
          <w:rFonts w:eastAsia="Times New Roman" w:cs="Times New Roman"/>
          <w:shd w:val="clear" w:color="auto" w:fill="FFFFFF"/>
        </w:rPr>
        <w:t>Given the prompt, SWBAT describe and identify key architectural features (foundation, roof and walls) accurately.</w:t>
      </w:r>
      <w:r w:rsidRPr="0087620D">
        <w:rPr>
          <w:rFonts w:eastAsia="Times New Roman" w:cs="Times New Roman"/>
        </w:rPr>
        <w:br/>
      </w:r>
      <w:r w:rsidRPr="0087620D">
        <w:rPr>
          <w:rFonts w:eastAsia="Times New Roman" w:cs="Times New Roman"/>
          <w:shd w:val="clear" w:color="auto" w:fill="FFFFFF"/>
        </w:rPr>
        <w:t>(Bloom’s: Remembering, Standard: Comprehend, GLE: 2, Art Learning: Art / Art History)</w:t>
      </w:r>
    </w:p>
    <w:p w14:paraId="4F37864D" w14:textId="4DAC8305" w:rsidR="00C64D41" w:rsidRPr="0087620D" w:rsidRDefault="00C64D41" w:rsidP="007A1326">
      <w:pPr>
        <w:pStyle w:val="ListParagraph"/>
        <w:numPr>
          <w:ilvl w:val="0"/>
          <w:numId w:val="39"/>
        </w:numPr>
        <w:rPr>
          <w:rFonts w:eastAsia="Times New Roman" w:cs="Times New Roman"/>
        </w:rPr>
      </w:pPr>
      <w:r w:rsidRPr="0087620D">
        <w:rPr>
          <w:rFonts w:eastAsia="Times New Roman" w:cs="Times New Roman"/>
          <w:shd w:val="clear" w:color="auto" w:fill="FFFFFF"/>
        </w:rPr>
        <w:t>Using printmaking techniques, SWBAT create their future dream homes utilizing shape, form and detail.</w:t>
      </w:r>
      <w:r w:rsidRPr="0087620D">
        <w:rPr>
          <w:rFonts w:eastAsia="Times New Roman" w:cs="Times New Roman"/>
        </w:rPr>
        <w:br/>
      </w:r>
      <w:r w:rsidRPr="0087620D">
        <w:rPr>
          <w:rFonts w:eastAsia="Times New Roman" w:cs="Times New Roman"/>
          <w:shd w:val="clear" w:color="auto" w:fill="FFFFFF"/>
        </w:rPr>
        <w:t>(Bloom’s: Create, Standard: Create, GLE: 1, Art Learning: Ideation and Inherent Characteristics of Art and Design)</w:t>
      </w:r>
    </w:p>
    <w:p w14:paraId="3642978D" w14:textId="77777777" w:rsidR="00C64D41" w:rsidRPr="0087620D" w:rsidRDefault="00C64D41" w:rsidP="00766247"/>
    <w:p w14:paraId="5E94E347" w14:textId="77777777" w:rsidR="00766247" w:rsidRPr="0087620D" w:rsidRDefault="00766247" w:rsidP="00766247">
      <w:pPr>
        <w:rPr>
          <w:u w:val="single"/>
        </w:rPr>
      </w:pPr>
      <w:r w:rsidRPr="0087620D">
        <w:rPr>
          <w:u w:val="single"/>
        </w:rPr>
        <w:t>Lesson #3: I am an architect!</w:t>
      </w:r>
    </w:p>
    <w:p w14:paraId="23025BF0" w14:textId="77777777" w:rsidR="0064477E" w:rsidRPr="0087620D" w:rsidRDefault="0064477E" w:rsidP="0047301F">
      <w:pPr>
        <w:ind w:firstLine="720"/>
      </w:pPr>
      <w:r w:rsidRPr="0087620D">
        <w:t>Lesson Description:</w:t>
      </w:r>
    </w:p>
    <w:p w14:paraId="10E00A70" w14:textId="6A7D7A7B" w:rsidR="00766247" w:rsidRPr="0087620D" w:rsidRDefault="0064477E" w:rsidP="0064477E">
      <w:pPr>
        <w:ind w:left="1440"/>
      </w:pPr>
      <w:r w:rsidRPr="0087620D">
        <w:rPr>
          <w:rFonts w:eastAsia="Times New Roman" w:cs="Times New Roman"/>
          <w:shd w:val="clear" w:color="auto" w:fill="FFFFFF"/>
        </w:rPr>
        <w:t xml:space="preserve">In this lesson we explore the role of an architect and project manager on the job site. We will </w:t>
      </w:r>
      <w:r w:rsidR="00731E0C" w:rsidRPr="0087620D">
        <w:rPr>
          <w:rFonts w:eastAsia="Times New Roman" w:cs="Times New Roman"/>
          <w:shd w:val="clear" w:color="auto" w:fill="FFFFFF"/>
        </w:rPr>
        <w:t xml:space="preserve">also </w:t>
      </w:r>
      <w:r w:rsidRPr="0087620D">
        <w:rPr>
          <w:rFonts w:eastAsia="Times New Roman" w:cs="Times New Roman"/>
          <w:shd w:val="clear" w:color="auto" w:fill="FFFFFF"/>
        </w:rPr>
        <w:t>explore clay building, the use of found objects and color schemes. Using our knowledge, we will use our designs to build our homes and the environment surrounding our homes</w:t>
      </w:r>
      <w:r w:rsidR="00731E0C" w:rsidRPr="0087620D">
        <w:rPr>
          <w:rFonts w:eastAsia="Times New Roman" w:cs="Times New Roman"/>
          <w:shd w:val="clear" w:color="auto" w:fill="FFFFFF"/>
        </w:rPr>
        <w:t>!</w:t>
      </w:r>
    </w:p>
    <w:p w14:paraId="0B63A74E" w14:textId="60305368" w:rsidR="00731E0C" w:rsidRPr="0087620D" w:rsidRDefault="00766247" w:rsidP="0047301F">
      <w:pPr>
        <w:ind w:firstLine="720"/>
      </w:pPr>
      <w:r w:rsidRPr="0087620D">
        <w:t>Lesson P</w:t>
      </w:r>
      <w:r w:rsidR="00731E0C" w:rsidRPr="0087620D">
        <w:t>repared Graduate Competencies</w:t>
      </w:r>
      <w:r w:rsidRPr="0087620D">
        <w:t>:</w:t>
      </w:r>
      <w:r w:rsidR="00731E0C" w:rsidRPr="0087620D">
        <w:rPr>
          <w:rFonts w:eastAsia="Times New Roman" w:cs="Times New Roman"/>
          <w:shd w:val="clear" w:color="auto" w:fill="FFFFFF"/>
        </w:rPr>
        <w:t xml:space="preserve"> </w:t>
      </w:r>
    </w:p>
    <w:p w14:paraId="0916042D" w14:textId="1A13361F" w:rsidR="00731E0C" w:rsidRPr="0087620D" w:rsidRDefault="00731E0C" w:rsidP="00F41186">
      <w:pPr>
        <w:ind w:left="360" w:firstLine="720"/>
        <w:rPr>
          <w:rFonts w:eastAsia="Times New Roman" w:cs="Times New Roman"/>
          <w:shd w:val="clear" w:color="auto" w:fill="FFFFFF"/>
        </w:rPr>
      </w:pPr>
      <w:r w:rsidRPr="0087620D">
        <w:rPr>
          <w:rFonts w:eastAsia="Times New Roman" w:cs="Times New Roman"/>
          <w:shd w:val="clear" w:color="auto" w:fill="FFFFFF"/>
        </w:rPr>
        <w:t>Comprehend:</w:t>
      </w:r>
    </w:p>
    <w:p w14:paraId="333701B7" w14:textId="55977E74" w:rsidR="00731E0C" w:rsidRPr="0087620D" w:rsidRDefault="00731E0C" w:rsidP="007A1326">
      <w:pPr>
        <w:pStyle w:val="ListParagraph"/>
        <w:numPr>
          <w:ilvl w:val="0"/>
          <w:numId w:val="41"/>
        </w:numPr>
        <w:rPr>
          <w:rFonts w:eastAsia="Times New Roman" w:cs="Times New Roman"/>
        </w:rPr>
      </w:pPr>
      <w:r w:rsidRPr="0087620D">
        <w:rPr>
          <w:rFonts w:cs="Times New Roman"/>
        </w:rPr>
        <w:t>Make informed critical evaluations of visual and material culture, information, and technologies</w:t>
      </w:r>
      <w:r w:rsidRPr="0087620D">
        <w:rPr>
          <w:rFonts w:eastAsia="Times New Roman" w:cs="Times New Roman"/>
          <w:shd w:val="clear" w:color="auto" w:fill="FFFFFF"/>
        </w:rPr>
        <w:t>.</w:t>
      </w:r>
    </w:p>
    <w:p w14:paraId="6891C72C" w14:textId="77777777" w:rsidR="007A1326" w:rsidRPr="0087620D" w:rsidRDefault="00F41186" w:rsidP="007A1326">
      <w:pPr>
        <w:ind w:left="360" w:firstLine="720"/>
        <w:rPr>
          <w:rFonts w:eastAsia="Times New Roman" w:cs="Times New Roman"/>
          <w:shd w:val="clear" w:color="auto" w:fill="FFFFFF"/>
        </w:rPr>
      </w:pPr>
      <w:r w:rsidRPr="0087620D">
        <w:rPr>
          <w:rFonts w:eastAsia="Times New Roman" w:cs="Times New Roman"/>
          <w:shd w:val="clear" w:color="auto" w:fill="FFFFFF"/>
        </w:rPr>
        <w:t>Reflect</w:t>
      </w:r>
      <w:r w:rsidR="00731E0C" w:rsidRPr="0087620D">
        <w:rPr>
          <w:rFonts w:eastAsia="Times New Roman" w:cs="Times New Roman"/>
          <w:shd w:val="clear" w:color="auto" w:fill="FFFFFF"/>
        </w:rPr>
        <w:t>:</w:t>
      </w:r>
    </w:p>
    <w:p w14:paraId="531878A6" w14:textId="77777777" w:rsidR="007A1326" w:rsidRPr="0087620D" w:rsidRDefault="00F41186" w:rsidP="007A1326">
      <w:pPr>
        <w:pStyle w:val="ListParagraph"/>
        <w:numPr>
          <w:ilvl w:val="0"/>
          <w:numId w:val="41"/>
        </w:numPr>
        <w:rPr>
          <w:rFonts w:eastAsia="Times New Roman" w:cs="Times New Roman"/>
          <w:shd w:val="clear" w:color="auto" w:fill="FFFFFF"/>
        </w:rPr>
      </w:pPr>
      <w:r w:rsidRPr="0087620D">
        <w:rPr>
          <w:rFonts w:cs="Times New Roman"/>
        </w:rPr>
        <w:t>Critique personal work and the work of others with informed criteria</w:t>
      </w:r>
      <w:r w:rsidR="00731E0C" w:rsidRPr="0087620D">
        <w:rPr>
          <w:rFonts w:eastAsia="Times New Roman" w:cs="Times New Roman"/>
        </w:rPr>
        <w:t>.</w:t>
      </w:r>
    </w:p>
    <w:p w14:paraId="1003E9C7" w14:textId="6CD9653F" w:rsidR="00F41186" w:rsidRPr="0087620D" w:rsidRDefault="00F41186" w:rsidP="007A1326">
      <w:pPr>
        <w:pStyle w:val="ListParagraph"/>
        <w:numPr>
          <w:ilvl w:val="0"/>
          <w:numId w:val="41"/>
        </w:numPr>
        <w:rPr>
          <w:rFonts w:eastAsia="Times New Roman" w:cs="Times New Roman"/>
          <w:shd w:val="clear" w:color="auto" w:fill="FFFFFF"/>
        </w:rPr>
      </w:pPr>
      <w:r w:rsidRPr="0087620D">
        <w:rPr>
          <w:rFonts w:cs="Times New Roman"/>
        </w:rPr>
        <w:t>Recognize, articulate, and implement critical thinking in the visual arts by synthesizing, evaluating, and analyzing visual information</w:t>
      </w:r>
      <w:r w:rsidR="002B6EDD" w:rsidRPr="0087620D">
        <w:rPr>
          <w:rFonts w:cs="Times New Roman"/>
        </w:rPr>
        <w:t>.</w:t>
      </w:r>
    </w:p>
    <w:p w14:paraId="3B6D830D" w14:textId="77777777" w:rsidR="007A1326" w:rsidRPr="0087620D" w:rsidRDefault="00F41186" w:rsidP="007A1326">
      <w:pPr>
        <w:ind w:left="360" w:firstLine="720"/>
        <w:rPr>
          <w:rFonts w:eastAsia="Times New Roman" w:cs="Times New Roman"/>
        </w:rPr>
      </w:pPr>
      <w:r w:rsidRPr="0087620D">
        <w:rPr>
          <w:rFonts w:eastAsia="Times New Roman" w:cs="Times New Roman"/>
        </w:rPr>
        <w:t>Create</w:t>
      </w:r>
      <w:r w:rsidR="00731E0C" w:rsidRPr="0087620D">
        <w:rPr>
          <w:rFonts w:eastAsia="Times New Roman" w:cs="Times New Roman"/>
        </w:rPr>
        <w:t>:</w:t>
      </w:r>
    </w:p>
    <w:p w14:paraId="3140E430" w14:textId="7349564C" w:rsidR="00F41186" w:rsidRPr="0087620D" w:rsidRDefault="00F41186" w:rsidP="007A1326">
      <w:pPr>
        <w:pStyle w:val="ListParagraph"/>
        <w:numPr>
          <w:ilvl w:val="0"/>
          <w:numId w:val="42"/>
        </w:numPr>
        <w:rPr>
          <w:rFonts w:eastAsia="Times New Roman" w:cs="Times New Roman"/>
        </w:rPr>
      </w:pPr>
      <w:r w:rsidRPr="0087620D">
        <w:rPr>
          <w:rFonts w:cs="Times New Roman"/>
        </w:rPr>
        <w:t>Create works of art that articulate more sophisticated ideas, feelings, emotions, and points of view about art and design through an expanded use of media and technologies</w:t>
      </w:r>
      <w:r w:rsidR="002B6EDD" w:rsidRPr="0087620D">
        <w:rPr>
          <w:rFonts w:cs="Times New Roman"/>
        </w:rPr>
        <w:t>.</w:t>
      </w:r>
    </w:p>
    <w:p w14:paraId="1C7C3898" w14:textId="77777777" w:rsidR="007A1326" w:rsidRPr="0087620D" w:rsidRDefault="002B6EDD" w:rsidP="007A1326">
      <w:pPr>
        <w:ind w:left="360" w:firstLine="720"/>
        <w:rPr>
          <w:rFonts w:eastAsia="Times New Roman" w:cs="Times New Roman"/>
          <w:shd w:val="clear" w:color="auto" w:fill="FFFFFF"/>
        </w:rPr>
      </w:pPr>
      <w:r w:rsidRPr="0087620D">
        <w:rPr>
          <w:rFonts w:eastAsia="Times New Roman" w:cs="Times New Roman"/>
          <w:shd w:val="clear" w:color="auto" w:fill="FFFFFF"/>
        </w:rPr>
        <w:t>Transfer</w:t>
      </w:r>
      <w:r w:rsidR="007A1326" w:rsidRPr="0087620D">
        <w:rPr>
          <w:rFonts w:eastAsia="Times New Roman" w:cs="Times New Roman"/>
          <w:shd w:val="clear" w:color="auto" w:fill="FFFFFF"/>
        </w:rPr>
        <w:t>:</w:t>
      </w:r>
    </w:p>
    <w:p w14:paraId="4502ED85" w14:textId="6493F011" w:rsidR="00731E0C" w:rsidRPr="0087620D" w:rsidRDefault="00F41186" w:rsidP="007A1326">
      <w:pPr>
        <w:pStyle w:val="ListParagraph"/>
        <w:numPr>
          <w:ilvl w:val="0"/>
          <w:numId w:val="42"/>
        </w:numPr>
        <w:rPr>
          <w:rFonts w:eastAsia="Times New Roman" w:cs="Times New Roman"/>
          <w:shd w:val="clear" w:color="auto" w:fill="FFFFFF"/>
        </w:rPr>
      </w:pPr>
      <w:r w:rsidRPr="0087620D">
        <w:rPr>
          <w:rFonts w:cs="Times New Roman"/>
        </w:rPr>
        <w:t>Transfer the value of visual arts to lifelong learning and the human experience</w:t>
      </w:r>
      <w:r w:rsidR="002B6EDD" w:rsidRPr="0087620D">
        <w:rPr>
          <w:rFonts w:cs="Times New Roman"/>
        </w:rPr>
        <w:t>.</w:t>
      </w:r>
    </w:p>
    <w:p w14:paraId="762F9840" w14:textId="77777777" w:rsidR="00766247" w:rsidRPr="0087620D" w:rsidRDefault="00766247" w:rsidP="00F41186">
      <w:pPr>
        <w:ind w:firstLine="720"/>
      </w:pPr>
      <w:r w:rsidRPr="0087620D">
        <w:t>Lesson Enduring Understandings:</w:t>
      </w:r>
    </w:p>
    <w:p w14:paraId="4F5355E6" w14:textId="77777777" w:rsidR="007A1326" w:rsidRPr="0087620D" w:rsidRDefault="00766247" w:rsidP="007A1326">
      <w:pPr>
        <w:pStyle w:val="ListParagraph"/>
        <w:numPr>
          <w:ilvl w:val="0"/>
          <w:numId w:val="42"/>
        </w:numPr>
      </w:pPr>
      <w:r w:rsidRPr="0087620D">
        <w:t>Form and shape are used to visually represent ideas.</w:t>
      </w:r>
    </w:p>
    <w:p w14:paraId="20AD0569" w14:textId="4B133E02" w:rsidR="00766247" w:rsidRPr="0087620D" w:rsidRDefault="00766247" w:rsidP="007A1326">
      <w:pPr>
        <w:pStyle w:val="ListParagraph"/>
        <w:numPr>
          <w:ilvl w:val="0"/>
          <w:numId w:val="42"/>
        </w:numPr>
      </w:pPr>
      <w:r w:rsidRPr="0087620D">
        <w:t>The artistic process requires planning and revision in order to create the art you desire.</w:t>
      </w:r>
    </w:p>
    <w:p w14:paraId="28B554A1" w14:textId="77777777" w:rsidR="00766247" w:rsidRPr="0087620D" w:rsidRDefault="00766247" w:rsidP="00F41186">
      <w:pPr>
        <w:ind w:firstLine="720"/>
      </w:pPr>
      <w:r w:rsidRPr="0087620D">
        <w:t>Lesson Inquiry Questions:</w:t>
      </w:r>
    </w:p>
    <w:p w14:paraId="4F7C62E7" w14:textId="77777777" w:rsidR="00766247" w:rsidRPr="0087620D" w:rsidRDefault="00766247" w:rsidP="00766247">
      <w:pPr>
        <w:pStyle w:val="ListParagraph"/>
        <w:numPr>
          <w:ilvl w:val="0"/>
          <w:numId w:val="6"/>
        </w:numPr>
        <w:rPr>
          <w:rFonts w:cs="Times New Roman"/>
        </w:rPr>
      </w:pPr>
      <w:r w:rsidRPr="0087620D">
        <w:rPr>
          <w:rFonts w:cs="Times New Roman"/>
        </w:rPr>
        <w:t>How do patterns of visual information guide the creation of works of art?</w:t>
      </w:r>
    </w:p>
    <w:p w14:paraId="71EB1D85" w14:textId="77777777" w:rsidR="00766247" w:rsidRPr="0087620D" w:rsidRDefault="00766247" w:rsidP="00766247">
      <w:pPr>
        <w:pStyle w:val="ListParagraph"/>
        <w:numPr>
          <w:ilvl w:val="0"/>
          <w:numId w:val="6"/>
        </w:numPr>
        <w:rPr>
          <w:rFonts w:cs="Times New Roman"/>
        </w:rPr>
      </w:pPr>
      <w:r w:rsidRPr="0087620D">
        <w:rPr>
          <w:rFonts w:cs="Times New Roman"/>
        </w:rPr>
        <w:t>How are characteristics and expressive features of art and design important in art making?</w:t>
      </w:r>
    </w:p>
    <w:p w14:paraId="63D85CD8" w14:textId="77777777" w:rsidR="00766247" w:rsidRPr="0087620D" w:rsidRDefault="00766247" w:rsidP="00766247">
      <w:pPr>
        <w:pStyle w:val="ListParagraph"/>
        <w:numPr>
          <w:ilvl w:val="0"/>
          <w:numId w:val="6"/>
        </w:numPr>
        <w:rPr>
          <w:rFonts w:cs="Times New Roman"/>
        </w:rPr>
      </w:pPr>
      <w:r w:rsidRPr="0087620D">
        <w:rPr>
          <w:rFonts w:cs="Times New Roman"/>
        </w:rPr>
        <w:t>How are real-life topics captured in visual images?</w:t>
      </w:r>
      <w:r w:rsidRPr="0087620D">
        <w:rPr>
          <w:rFonts w:cs="Times New Roman"/>
        </w:rPr>
        <w:tab/>
      </w:r>
    </w:p>
    <w:p w14:paraId="7E6EA91A" w14:textId="77777777" w:rsidR="00766247" w:rsidRPr="0087620D" w:rsidRDefault="00766247" w:rsidP="00766247">
      <w:pPr>
        <w:pStyle w:val="ListParagraph"/>
        <w:numPr>
          <w:ilvl w:val="0"/>
          <w:numId w:val="6"/>
        </w:numPr>
        <w:rPr>
          <w:rFonts w:cs="Times New Roman"/>
        </w:rPr>
      </w:pPr>
      <w:r w:rsidRPr="0087620D">
        <w:rPr>
          <w:rFonts w:cs="Times New Roman"/>
        </w:rPr>
        <w:t>Why would an artist need to know about variations of sensory qualities used in art?</w:t>
      </w:r>
    </w:p>
    <w:p w14:paraId="765A3417" w14:textId="77777777" w:rsidR="00766247" w:rsidRPr="0087620D" w:rsidRDefault="00766247" w:rsidP="00766247">
      <w:pPr>
        <w:pStyle w:val="ListParagraph"/>
        <w:numPr>
          <w:ilvl w:val="0"/>
          <w:numId w:val="6"/>
        </w:numPr>
        <w:rPr>
          <w:rFonts w:cs="Times New Roman"/>
        </w:rPr>
      </w:pPr>
      <w:r w:rsidRPr="0087620D">
        <w:rPr>
          <w:rFonts w:cs="Times New Roman"/>
        </w:rPr>
        <w:t>What are examples of ideas you can observe in familiar works of art?</w:t>
      </w:r>
    </w:p>
    <w:p w14:paraId="7D8D5B0D" w14:textId="77777777" w:rsidR="00766247" w:rsidRPr="0087620D" w:rsidRDefault="00766247" w:rsidP="00766247">
      <w:pPr>
        <w:pStyle w:val="ListParagraph"/>
        <w:numPr>
          <w:ilvl w:val="0"/>
          <w:numId w:val="6"/>
        </w:numPr>
        <w:rPr>
          <w:rFonts w:cs="Times New Roman"/>
        </w:rPr>
      </w:pPr>
      <w:r w:rsidRPr="0087620D">
        <w:rPr>
          <w:rFonts w:cs="Times New Roman"/>
        </w:rPr>
        <w:t>How can your choices in art-making change an idea?</w:t>
      </w:r>
    </w:p>
    <w:p w14:paraId="32EAF5F0" w14:textId="77777777" w:rsidR="00766247" w:rsidRPr="0087620D" w:rsidRDefault="00766247" w:rsidP="00766247">
      <w:pPr>
        <w:pStyle w:val="ListParagraph"/>
        <w:numPr>
          <w:ilvl w:val="0"/>
          <w:numId w:val="6"/>
        </w:numPr>
        <w:rPr>
          <w:rFonts w:cs="Times New Roman"/>
        </w:rPr>
      </w:pPr>
      <w:r w:rsidRPr="0087620D">
        <w:rPr>
          <w:rFonts w:cs="Times New Roman"/>
        </w:rPr>
        <w:t>What is meant by "intent?"</w:t>
      </w:r>
    </w:p>
    <w:p w14:paraId="7AE9C789" w14:textId="77777777" w:rsidR="00766247" w:rsidRPr="0087620D" w:rsidRDefault="00766247" w:rsidP="00766247">
      <w:pPr>
        <w:pStyle w:val="ListParagraph"/>
        <w:numPr>
          <w:ilvl w:val="0"/>
          <w:numId w:val="6"/>
        </w:numPr>
        <w:rPr>
          <w:rFonts w:cs="Times New Roman"/>
        </w:rPr>
      </w:pPr>
      <w:r w:rsidRPr="0087620D">
        <w:rPr>
          <w:rFonts w:eastAsia="Times New Roman" w:cs="Times New Roman"/>
        </w:rPr>
        <w:t xml:space="preserve">How </w:t>
      </w:r>
      <w:proofErr w:type="gramStart"/>
      <w:r w:rsidRPr="0087620D">
        <w:rPr>
          <w:rFonts w:eastAsia="Times New Roman" w:cs="Times New Roman"/>
        </w:rPr>
        <w:t>can</w:t>
      </w:r>
      <w:proofErr w:type="gramEnd"/>
      <w:r w:rsidRPr="0087620D">
        <w:rPr>
          <w:rFonts w:eastAsia="Times New Roman" w:cs="Times New Roman"/>
        </w:rPr>
        <w:t xml:space="preserve"> art express more than one idea?</w:t>
      </w:r>
    </w:p>
    <w:p w14:paraId="7598BA51" w14:textId="570EBCC2" w:rsidR="006A2AB8" w:rsidRPr="0087620D" w:rsidRDefault="00F41186" w:rsidP="00F41186">
      <w:pPr>
        <w:ind w:firstLine="720"/>
        <w:rPr>
          <w:rFonts w:cs="Times New Roman"/>
        </w:rPr>
      </w:pPr>
      <w:r w:rsidRPr="0087620D">
        <w:rPr>
          <w:rFonts w:cs="Times New Roman"/>
        </w:rPr>
        <w:t xml:space="preserve">Lesson </w:t>
      </w:r>
      <w:r w:rsidR="00034A5F" w:rsidRPr="0087620D">
        <w:rPr>
          <w:rFonts w:cs="Times New Roman"/>
        </w:rPr>
        <w:t>Objectives:</w:t>
      </w:r>
    </w:p>
    <w:p w14:paraId="7F30B6D3" w14:textId="77777777" w:rsidR="006A2AB8" w:rsidRPr="0087620D" w:rsidRDefault="00034A5F" w:rsidP="00034A5F">
      <w:pPr>
        <w:pStyle w:val="ListParagraph"/>
        <w:numPr>
          <w:ilvl w:val="0"/>
          <w:numId w:val="13"/>
        </w:numPr>
        <w:rPr>
          <w:rFonts w:cs="Times New Roman"/>
        </w:rPr>
      </w:pPr>
      <w:r w:rsidRPr="0087620D">
        <w:rPr>
          <w:rFonts w:cs="Times New Roman"/>
        </w:rPr>
        <w:t>Using clay techniques, SWBAT create dream home by translating their 2D designs to 3D.</w:t>
      </w:r>
      <w:r w:rsidR="006A2AB8" w:rsidRPr="0087620D">
        <w:rPr>
          <w:rFonts w:cs="Times New Roman"/>
        </w:rPr>
        <w:t xml:space="preserve">  </w:t>
      </w:r>
      <w:r w:rsidRPr="0087620D">
        <w:rPr>
          <w:rFonts w:cs="Times New Roman"/>
        </w:rPr>
        <w:t>(Bloom’s: Applying, Standard: Transfer, GLE: 2, Art Learning: Technique)</w:t>
      </w:r>
    </w:p>
    <w:p w14:paraId="0AE2B12B" w14:textId="77777777" w:rsidR="006A2AB8" w:rsidRPr="0087620D" w:rsidRDefault="00034A5F" w:rsidP="00034A5F">
      <w:pPr>
        <w:pStyle w:val="ListParagraph"/>
        <w:numPr>
          <w:ilvl w:val="0"/>
          <w:numId w:val="13"/>
        </w:numPr>
        <w:rPr>
          <w:rFonts w:cs="Times New Roman"/>
        </w:rPr>
      </w:pPr>
      <w:r w:rsidRPr="0087620D">
        <w:rPr>
          <w:rFonts w:cs="Times New Roman"/>
        </w:rPr>
        <w:t xml:space="preserve">Given a worksheet and paint, SWBAT understand and create </w:t>
      </w:r>
      <w:proofErr w:type="gramStart"/>
      <w:r w:rsidRPr="0087620D">
        <w:rPr>
          <w:rFonts w:cs="Times New Roman"/>
        </w:rPr>
        <w:t>their own</w:t>
      </w:r>
      <w:proofErr w:type="gramEnd"/>
      <w:r w:rsidRPr="0087620D">
        <w:rPr>
          <w:rFonts w:cs="Times New Roman"/>
        </w:rPr>
        <w:t xml:space="preserve"> color wheel.</w:t>
      </w:r>
      <w:r w:rsidR="006A2AB8" w:rsidRPr="0087620D">
        <w:rPr>
          <w:rFonts w:cs="Times New Roman"/>
        </w:rPr>
        <w:t xml:space="preserve">  </w:t>
      </w:r>
      <w:r w:rsidRPr="0087620D">
        <w:rPr>
          <w:rFonts w:cs="Times New Roman"/>
        </w:rPr>
        <w:t>(Bloom’s: Applying, Standard: Comprehend, GLE: 2, Art Learning: Materials and Tools)</w:t>
      </w:r>
    </w:p>
    <w:p w14:paraId="35B3837B" w14:textId="77777777" w:rsidR="006A2AB8" w:rsidRPr="0087620D" w:rsidRDefault="00034A5F" w:rsidP="00034A5F">
      <w:pPr>
        <w:pStyle w:val="ListParagraph"/>
        <w:numPr>
          <w:ilvl w:val="0"/>
          <w:numId w:val="13"/>
        </w:numPr>
        <w:rPr>
          <w:rFonts w:cs="Times New Roman"/>
        </w:rPr>
      </w:pPr>
      <w:r w:rsidRPr="0087620D">
        <w:rPr>
          <w:rFonts w:cs="Times New Roman"/>
        </w:rPr>
        <w:t>Using their final projects, SWBAT identify primary, secondary and analogous color schemes correctly.</w:t>
      </w:r>
      <w:r w:rsidR="006A2AB8" w:rsidRPr="0087620D">
        <w:rPr>
          <w:rFonts w:cs="Times New Roman"/>
        </w:rPr>
        <w:t xml:space="preserve">  </w:t>
      </w:r>
      <w:r w:rsidRPr="0087620D">
        <w:rPr>
          <w:rFonts w:cs="Times New Roman"/>
        </w:rPr>
        <w:t>(Bloom’s: Evaluating, Standard: Reflect, GLE: 1, Art Learning: Reflect and Assess, Literacy)</w:t>
      </w:r>
    </w:p>
    <w:p w14:paraId="42C7DCC0" w14:textId="77777777" w:rsidR="0083401B" w:rsidRPr="0087620D" w:rsidRDefault="00034A5F" w:rsidP="00034A5F">
      <w:pPr>
        <w:pStyle w:val="ListParagraph"/>
        <w:numPr>
          <w:ilvl w:val="0"/>
          <w:numId w:val="13"/>
        </w:numPr>
        <w:rPr>
          <w:rFonts w:cs="Times New Roman"/>
        </w:rPr>
      </w:pPr>
      <w:r w:rsidRPr="0087620D">
        <w:rPr>
          <w:rFonts w:cs="Times New Roman"/>
        </w:rPr>
        <w:t>Given the prompt, SWBAT describe and identify key architectural features (foundation, roof and walls) accurately.</w:t>
      </w:r>
      <w:r w:rsidR="006A2AB8" w:rsidRPr="0087620D">
        <w:rPr>
          <w:rFonts w:cs="Times New Roman"/>
        </w:rPr>
        <w:t xml:space="preserve">  </w:t>
      </w:r>
      <w:r w:rsidRPr="0087620D">
        <w:rPr>
          <w:rFonts w:cs="Times New Roman"/>
        </w:rPr>
        <w:t>(Bloom’s: Remembering, Standard: Comprehend, GLE: 2, Art Learning: Art / Art History)</w:t>
      </w:r>
    </w:p>
    <w:p w14:paraId="086C8E24" w14:textId="77777777" w:rsidR="00034A5F" w:rsidRPr="0087620D" w:rsidRDefault="00034A5F" w:rsidP="00034A5F">
      <w:pPr>
        <w:pStyle w:val="ListParagraph"/>
        <w:numPr>
          <w:ilvl w:val="0"/>
          <w:numId w:val="13"/>
        </w:numPr>
        <w:rPr>
          <w:rFonts w:cs="Times New Roman"/>
        </w:rPr>
      </w:pPr>
      <w:r w:rsidRPr="0087620D">
        <w:rPr>
          <w:rFonts w:cs="Times New Roman"/>
        </w:rPr>
        <w:t>Using clay techniques and materials, SWBAT create their future dream home diorama u</w:t>
      </w:r>
      <w:r w:rsidR="0083401B" w:rsidRPr="0087620D">
        <w:rPr>
          <w:rFonts w:cs="Times New Roman"/>
        </w:rPr>
        <w:t xml:space="preserve">tilizing shape, form and detail.  </w:t>
      </w:r>
      <w:r w:rsidRPr="0087620D">
        <w:rPr>
          <w:rFonts w:eastAsia="Times New Roman" w:cs="Times New Roman"/>
        </w:rPr>
        <w:t>(Bloom’s: Create, Standard: Create, GLE: 1, Art Learning: Ideation and Inherent Characteristics of Art and Design)</w:t>
      </w:r>
    </w:p>
    <w:p w14:paraId="4795AD21" w14:textId="77777777" w:rsidR="00766247" w:rsidRPr="0087620D" w:rsidRDefault="00766247" w:rsidP="00766247"/>
    <w:p w14:paraId="541FB1B7" w14:textId="77777777" w:rsidR="00766247" w:rsidRPr="0087620D" w:rsidRDefault="00766247" w:rsidP="00766247">
      <w:pPr>
        <w:rPr>
          <w:u w:val="single"/>
        </w:rPr>
      </w:pPr>
      <w:r w:rsidRPr="0087620D">
        <w:rPr>
          <w:u w:val="single"/>
        </w:rPr>
        <w:t>Lesson #4: I am a city planner!</w:t>
      </w:r>
    </w:p>
    <w:p w14:paraId="5EF19471" w14:textId="77777777" w:rsidR="00766247" w:rsidRPr="0087620D" w:rsidRDefault="00766247" w:rsidP="0083401B">
      <w:pPr>
        <w:ind w:firstLine="720"/>
      </w:pPr>
      <w:r w:rsidRPr="0087620D">
        <w:t xml:space="preserve">Lesson </w:t>
      </w:r>
      <w:r w:rsidR="00034A5F" w:rsidRPr="0087620D">
        <w:t>Description</w:t>
      </w:r>
      <w:r w:rsidRPr="0087620D">
        <w:t>:</w:t>
      </w:r>
    </w:p>
    <w:p w14:paraId="5C49F22F" w14:textId="6A2B585A" w:rsidR="00731E0C" w:rsidRPr="0087620D" w:rsidRDefault="00731E0C" w:rsidP="00731E0C">
      <w:pPr>
        <w:ind w:left="1440"/>
      </w:pPr>
      <w:r w:rsidRPr="0087620D">
        <w:t>In this lesson we will explore the role of a city planner and three types of city planning. We will look at city designs and blueprints and then we will create a blueprint design for the city our home exists in and paint our favorite part of our city!</w:t>
      </w:r>
    </w:p>
    <w:p w14:paraId="4AF95D1B" w14:textId="77777777" w:rsidR="00F41186" w:rsidRPr="0087620D" w:rsidRDefault="00F41186" w:rsidP="00F41186">
      <w:pPr>
        <w:ind w:firstLine="720"/>
      </w:pPr>
      <w:r w:rsidRPr="0087620D">
        <w:t>Lesson Prepared Graduate Competencies:</w:t>
      </w:r>
      <w:r w:rsidRPr="0087620D">
        <w:rPr>
          <w:rFonts w:eastAsia="Times New Roman" w:cs="Times New Roman"/>
          <w:shd w:val="clear" w:color="auto" w:fill="FFFFFF"/>
        </w:rPr>
        <w:t xml:space="preserve"> </w:t>
      </w:r>
    </w:p>
    <w:p w14:paraId="410E2DC6" w14:textId="77777777" w:rsidR="007A1326" w:rsidRPr="0087620D" w:rsidRDefault="00F41186" w:rsidP="007A1326">
      <w:pPr>
        <w:ind w:left="360" w:firstLine="720"/>
        <w:rPr>
          <w:rFonts w:eastAsia="Times New Roman" w:cs="Times New Roman"/>
          <w:shd w:val="clear" w:color="auto" w:fill="FFFFFF"/>
        </w:rPr>
      </w:pPr>
      <w:r w:rsidRPr="0087620D">
        <w:rPr>
          <w:rFonts w:eastAsia="Times New Roman" w:cs="Times New Roman"/>
          <w:shd w:val="clear" w:color="auto" w:fill="FFFFFF"/>
        </w:rPr>
        <w:t>Comprehend:</w:t>
      </w:r>
    </w:p>
    <w:p w14:paraId="4FFE6258" w14:textId="57FED09B" w:rsidR="00F41186" w:rsidRPr="0087620D" w:rsidRDefault="00F41186" w:rsidP="007A1326">
      <w:pPr>
        <w:pStyle w:val="ListParagraph"/>
        <w:numPr>
          <w:ilvl w:val="0"/>
          <w:numId w:val="43"/>
        </w:numPr>
        <w:rPr>
          <w:rFonts w:eastAsia="Times New Roman" w:cs="Times New Roman"/>
          <w:shd w:val="clear" w:color="auto" w:fill="FFFFFF"/>
        </w:rPr>
      </w:pPr>
      <w:r w:rsidRPr="0087620D">
        <w:rPr>
          <w:rFonts w:cs="Times New Roman"/>
        </w:rPr>
        <w:t>Make informed critical evaluations of visual and material culture, information, and technologies</w:t>
      </w:r>
      <w:r w:rsidRPr="0087620D">
        <w:rPr>
          <w:rFonts w:eastAsia="Times New Roman" w:cs="Times New Roman"/>
          <w:shd w:val="clear" w:color="auto" w:fill="FFFFFF"/>
        </w:rPr>
        <w:t>.</w:t>
      </w:r>
    </w:p>
    <w:p w14:paraId="2D714756" w14:textId="77777777" w:rsidR="007A1326" w:rsidRPr="0087620D" w:rsidRDefault="00F41186" w:rsidP="007A1326">
      <w:pPr>
        <w:ind w:left="360" w:firstLine="720"/>
        <w:rPr>
          <w:rFonts w:eastAsia="Times New Roman" w:cs="Times New Roman"/>
          <w:shd w:val="clear" w:color="auto" w:fill="FFFFFF"/>
        </w:rPr>
      </w:pPr>
      <w:r w:rsidRPr="0087620D">
        <w:rPr>
          <w:rFonts w:eastAsia="Times New Roman" w:cs="Times New Roman"/>
          <w:shd w:val="clear" w:color="auto" w:fill="FFFFFF"/>
        </w:rPr>
        <w:t>Reflect:</w:t>
      </w:r>
    </w:p>
    <w:p w14:paraId="419BA4CC" w14:textId="77777777" w:rsidR="007A1326" w:rsidRPr="0087620D" w:rsidRDefault="00F41186" w:rsidP="007A1326">
      <w:pPr>
        <w:pStyle w:val="ListParagraph"/>
        <w:numPr>
          <w:ilvl w:val="0"/>
          <w:numId w:val="43"/>
        </w:numPr>
        <w:rPr>
          <w:rFonts w:eastAsia="Times New Roman" w:cs="Times New Roman"/>
          <w:shd w:val="clear" w:color="auto" w:fill="FFFFFF"/>
        </w:rPr>
      </w:pPr>
      <w:r w:rsidRPr="0087620D">
        <w:rPr>
          <w:rFonts w:cs="Times New Roman"/>
        </w:rPr>
        <w:t>Critique personal work and the work of others with informed criteria</w:t>
      </w:r>
      <w:r w:rsidRPr="0087620D">
        <w:rPr>
          <w:rFonts w:eastAsia="Times New Roman" w:cs="Times New Roman"/>
        </w:rPr>
        <w:t>.</w:t>
      </w:r>
    </w:p>
    <w:p w14:paraId="2D02327C" w14:textId="77777777" w:rsidR="007A1326" w:rsidRPr="0087620D" w:rsidRDefault="00F41186" w:rsidP="007A1326">
      <w:pPr>
        <w:pStyle w:val="ListParagraph"/>
        <w:numPr>
          <w:ilvl w:val="0"/>
          <w:numId w:val="43"/>
        </w:numPr>
        <w:rPr>
          <w:rFonts w:eastAsia="Times New Roman" w:cs="Times New Roman"/>
          <w:shd w:val="clear" w:color="auto" w:fill="FFFFFF"/>
        </w:rPr>
      </w:pPr>
      <w:r w:rsidRPr="0087620D">
        <w:rPr>
          <w:rFonts w:cs="Times New Roman"/>
        </w:rPr>
        <w:t>Recognize, articulate, and implement critical thinking in the visual arts by synthesizing, evaluating, and analyzing visual information.</w:t>
      </w:r>
    </w:p>
    <w:p w14:paraId="0924D2A6" w14:textId="48578E2C" w:rsidR="00F41186" w:rsidRPr="0087620D" w:rsidRDefault="00F41186" w:rsidP="007A1326">
      <w:pPr>
        <w:pStyle w:val="ListParagraph"/>
        <w:numPr>
          <w:ilvl w:val="0"/>
          <w:numId w:val="43"/>
        </w:numPr>
        <w:rPr>
          <w:rFonts w:eastAsia="Times New Roman" w:cs="Times New Roman"/>
          <w:shd w:val="clear" w:color="auto" w:fill="FFFFFF"/>
        </w:rPr>
      </w:pPr>
      <w:r w:rsidRPr="0087620D">
        <w:rPr>
          <w:rFonts w:cs="Times New Roman"/>
        </w:rPr>
        <w:t>Use specific criteria to discuss and evaluate works of art.</w:t>
      </w:r>
    </w:p>
    <w:p w14:paraId="300C2D06" w14:textId="77777777" w:rsidR="007A1326" w:rsidRPr="0087620D" w:rsidRDefault="00F41186" w:rsidP="007A1326">
      <w:pPr>
        <w:ind w:left="360" w:firstLine="720"/>
        <w:rPr>
          <w:rFonts w:eastAsia="Times New Roman" w:cs="Times New Roman"/>
        </w:rPr>
      </w:pPr>
      <w:r w:rsidRPr="0087620D">
        <w:rPr>
          <w:rFonts w:eastAsia="Times New Roman" w:cs="Times New Roman"/>
        </w:rPr>
        <w:t>Create:</w:t>
      </w:r>
    </w:p>
    <w:p w14:paraId="5B2EE4F2" w14:textId="5E28162B" w:rsidR="00F41186" w:rsidRPr="0087620D" w:rsidRDefault="00F41186" w:rsidP="007A1326">
      <w:pPr>
        <w:pStyle w:val="ListParagraph"/>
        <w:numPr>
          <w:ilvl w:val="0"/>
          <w:numId w:val="44"/>
        </w:numPr>
        <w:rPr>
          <w:rFonts w:eastAsia="Times New Roman" w:cs="Times New Roman"/>
        </w:rPr>
      </w:pPr>
      <w:r w:rsidRPr="0087620D">
        <w:rPr>
          <w:rFonts w:cs="Times New Roman"/>
        </w:rPr>
        <w:t>Develop and build appropriate mastery in art-making skills using traditional and new technologies and an understanding of the characteristics and expressive features of art and design.</w:t>
      </w:r>
    </w:p>
    <w:p w14:paraId="602018EC" w14:textId="77777777" w:rsidR="007A1326" w:rsidRPr="0087620D" w:rsidRDefault="002B6EDD" w:rsidP="007A1326">
      <w:pPr>
        <w:ind w:left="360" w:firstLine="720"/>
        <w:rPr>
          <w:rFonts w:eastAsia="Times New Roman" w:cs="Times New Roman"/>
          <w:shd w:val="clear" w:color="auto" w:fill="FFFFFF"/>
        </w:rPr>
      </w:pPr>
      <w:r w:rsidRPr="0087620D">
        <w:rPr>
          <w:rFonts w:eastAsia="Times New Roman" w:cs="Times New Roman"/>
          <w:shd w:val="clear" w:color="auto" w:fill="FFFFFF"/>
        </w:rPr>
        <w:t>Transfer</w:t>
      </w:r>
      <w:r w:rsidR="00F41186" w:rsidRPr="0087620D">
        <w:rPr>
          <w:rFonts w:eastAsia="Times New Roman" w:cs="Times New Roman"/>
          <w:shd w:val="clear" w:color="auto" w:fill="FFFFFF"/>
        </w:rPr>
        <w:t>:</w:t>
      </w:r>
    </w:p>
    <w:p w14:paraId="6B6C42A7" w14:textId="4A68F8DD" w:rsidR="00F41186" w:rsidRPr="0087620D" w:rsidRDefault="00F41186" w:rsidP="007A1326">
      <w:pPr>
        <w:pStyle w:val="ListParagraph"/>
        <w:numPr>
          <w:ilvl w:val="0"/>
          <w:numId w:val="44"/>
        </w:numPr>
        <w:rPr>
          <w:rFonts w:eastAsia="Times New Roman" w:cs="Times New Roman"/>
          <w:shd w:val="clear" w:color="auto" w:fill="FFFFFF"/>
        </w:rPr>
      </w:pPr>
      <w:r w:rsidRPr="0087620D">
        <w:rPr>
          <w:rFonts w:cs="Times New Roman"/>
        </w:rPr>
        <w:t>Transfer the value of visual arts to lifelong learning and the human experience</w:t>
      </w:r>
    </w:p>
    <w:p w14:paraId="3592F69E" w14:textId="77777777" w:rsidR="00766247" w:rsidRPr="0087620D" w:rsidRDefault="00766247" w:rsidP="0083401B">
      <w:pPr>
        <w:ind w:firstLine="720"/>
      </w:pPr>
      <w:r w:rsidRPr="0087620D">
        <w:t>Lesson Enduring Understandings:</w:t>
      </w:r>
    </w:p>
    <w:p w14:paraId="182E847F" w14:textId="77777777" w:rsidR="007A1326" w:rsidRPr="0087620D" w:rsidRDefault="00766247" w:rsidP="007A1326">
      <w:pPr>
        <w:pStyle w:val="ListParagraph"/>
        <w:numPr>
          <w:ilvl w:val="0"/>
          <w:numId w:val="44"/>
        </w:numPr>
        <w:ind w:right="-108"/>
        <w:rPr>
          <w:rFonts w:cs="Times New Roman"/>
        </w:rPr>
      </w:pPr>
      <w:r w:rsidRPr="0087620D">
        <w:rPr>
          <w:rFonts w:cs="Times New Roman"/>
        </w:rPr>
        <w:t>Art media, techniques and processes work together to create art.  </w:t>
      </w:r>
    </w:p>
    <w:p w14:paraId="7C80312D" w14:textId="4B9DBC46" w:rsidR="00766247" w:rsidRPr="0087620D" w:rsidRDefault="00766247" w:rsidP="007A1326">
      <w:pPr>
        <w:pStyle w:val="ListParagraph"/>
        <w:numPr>
          <w:ilvl w:val="0"/>
          <w:numId w:val="44"/>
        </w:numPr>
        <w:ind w:right="-108"/>
        <w:rPr>
          <w:rFonts w:cs="Times New Roman"/>
        </w:rPr>
      </w:pPr>
      <w:r w:rsidRPr="0087620D">
        <w:rPr>
          <w:rFonts w:eastAsia="Times New Roman" w:cs="Times New Roman"/>
        </w:rPr>
        <w:t xml:space="preserve">Artwork elicits personal response. </w:t>
      </w:r>
    </w:p>
    <w:p w14:paraId="5CEB7B84" w14:textId="77777777" w:rsidR="00766247" w:rsidRPr="0087620D" w:rsidRDefault="00766247" w:rsidP="0083401B">
      <w:pPr>
        <w:ind w:firstLine="720"/>
      </w:pPr>
      <w:r w:rsidRPr="0087620D">
        <w:t>Lesson Inquiry Questions:</w:t>
      </w:r>
    </w:p>
    <w:p w14:paraId="50EE4DA5" w14:textId="77777777" w:rsidR="00034A5F" w:rsidRPr="0087620D" w:rsidRDefault="00034A5F" w:rsidP="00034A5F">
      <w:pPr>
        <w:pStyle w:val="ListParagraph"/>
        <w:numPr>
          <w:ilvl w:val="0"/>
          <w:numId w:val="7"/>
        </w:numPr>
        <w:rPr>
          <w:rFonts w:cs="Times New Roman"/>
        </w:rPr>
      </w:pPr>
      <w:r w:rsidRPr="0087620D">
        <w:rPr>
          <w:rFonts w:cs="Times New Roman"/>
        </w:rPr>
        <w:t>What makes a city run well?</w:t>
      </w:r>
    </w:p>
    <w:p w14:paraId="612592D9" w14:textId="77777777" w:rsidR="00034A5F" w:rsidRPr="0087620D" w:rsidRDefault="00034A5F" w:rsidP="00034A5F">
      <w:pPr>
        <w:pStyle w:val="ListParagraph"/>
        <w:numPr>
          <w:ilvl w:val="0"/>
          <w:numId w:val="7"/>
        </w:numPr>
        <w:rPr>
          <w:rFonts w:cs="Times New Roman"/>
        </w:rPr>
      </w:pPr>
      <w:r w:rsidRPr="0087620D">
        <w:rPr>
          <w:rFonts w:cs="Times New Roman"/>
        </w:rPr>
        <w:t>What are important services in a city?</w:t>
      </w:r>
    </w:p>
    <w:p w14:paraId="797F7BD9" w14:textId="77777777" w:rsidR="00034A5F" w:rsidRPr="0087620D" w:rsidRDefault="00034A5F" w:rsidP="00034A5F">
      <w:pPr>
        <w:pStyle w:val="ListParagraph"/>
        <w:numPr>
          <w:ilvl w:val="0"/>
          <w:numId w:val="7"/>
        </w:numPr>
        <w:rPr>
          <w:rFonts w:cs="Times New Roman"/>
        </w:rPr>
      </w:pPr>
      <w:r w:rsidRPr="0087620D">
        <w:rPr>
          <w:rFonts w:cs="Times New Roman"/>
        </w:rPr>
        <w:t>What are important places in a city?</w:t>
      </w:r>
    </w:p>
    <w:p w14:paraId="2ABF3F0D" w14:textId="77777777" w:rsidR="00034A5F" w:rsidRPr="0087620D" w:rsidRDefault="00034A5F" w:rsidP="00034A5F">
      <w:pPr>
        <w:pStyle w:val="ListParagraph"/>
        <w:numPr>
          <w:ilvl w:val="0"/>
          <w:numId w:val="7"/>
        </w:numPr>
        <w:rPr>
          <w:rFonts w:cs="Times New Roman"/>
        </w:rPr>
      </w:pPr>
      <w:r w:rsidRPr="0087620D">
        <w:rPr>
          <w:rFonts w:cs="Times New Roman"/>
        </w:rPr>
        <w:t>Where do you go often in your own city?</w:t>
      </w:r>
    </w:p>
    <w:p w14:paraId="05E29C16" w14:textId="77777777" w:rsidR="00034A5F" w:rsidRPr="0087620D" w:rsidRDefault="00034A5F" w:rsidP="00034A5F">
      <w:pPr>
        <w:pStyle w:val="ListParagraph"/>
        <w:numPr>
          <w:ilvl w:val="0"/>
          <w:numId w:val="7"/>
        </w:numPr>
        <w:rPr>
          <w:rFonts w:cs="Times New Roman"/>
        </w:rPr>
      </w:pPr>
      <w:r w:rsidRPr="0087620D">
        <w:rPr>
          <w:rFonts w:cs="Times New Roman"/>
        </w:rPr>
        <w:t>How do you get around? (Transportation)</w:t>
      </w:r>
    </w:p>
    <w:p w14:paraId="618A9A9B" w14:textId="77777777" w:rsidR="00034A5F" w:rsidRPr="0087620D" w:rsidRDefault="00034A5F" w:rsidP="00034A5F">
      <w:pPr>
        <w:pStyle w:val="ListParagraph"/>
        <w:numPr>
          <w:ilvl w:val="0"/>
          <w:numId w:val="7"/>
        </w:numPr>
        <w:rPr>
          <w:rFonts w:cs="Times New Roman"/>
        </w:rPr>
      </w:pPr>
      <w:r w:rsidRPr="0087620D">
        <w:rPr>
          <w:rFonts w:cs="Times New Roman"/>
        </w:rPr>
        <w:t>What does the building look like?</w:t>
      </w:r>
    </w:p>
    <w:p w14:paraId="1D5A295E" w14:textId="77777777" w:rsidR="00034A5F" w:rsidRPr="0087620D" w:rsidRDefault="00034A5F" w:rsidP="00034A5F">
      <w:pPr>
        <w:pStyle w:val="ListParagraph"/>
        <w:numPr>
          <w:ilvl w:val="0"/>
          <w:numId w:val="7"/>
        </w:numPr>
        <w:rPr>
          <w:rFonts w:cs="Times New Roman"/>
        </w:rPr>
      </w:pPr>
      <w:r w:rsidRPr="0087620D">
        <w:rPr>
          <w:rFonts w:cs="Times New Roman"/>
        </w:rPr>
        <w:t>What are the parts of each structure?</w:t>
      </w:r>
    </w:p>
    <w:p w14:paraId="26F1B4B2" w14:textId="77777777" w:rsidR="00034A5F" w:rsidRPr="0087620D" w:rsidRDefault="00034A5F" w:rsidP="00034A5F">
      <w:pPr>
        <w:pStyle w:val="ListParagraph"/>
        <w:numPr>
          <w:ilvl w:val="0"/>
          <w:numId w:val="7"/>
        </w:numPr>
        <w:rPr>
          <w:rFonts w:cs="Times New Roman"/>
        </w:rPr>
      </w:pPr>
      <w:r w:rsidRPr="0087620D">
        <w:rPr>
          <w:rFonts w:cs="Times New Roman"/>
        </w:rPr>
        <w:t>Do animals live here?</w:t>
      </w:r>
    </w:p>
    <w:p w14:paraId="21ADD753" w14:textId="77777777" w:rsidR="00034A5F" w:rsidRPr="0087620D" w:rsidRDefault="00034A5F" w:rsidP="00034A5F">
      <w:pPr>
        <w:pStyle w:val="ListParagraph"/>
        <w:numPr>
          <w:ilvl w:val="0"/>
          <w:numId w:val="7"/>
        </w:numPr>
        <w:rPr>
          <w:rFonts w:cs="Times New Roman"/>
        </w:rPr>
      </w:pPr>
      <w:r w:rsidRPr="0087620D">
        <w:rPr>
          <w:rFonts w:cs="Times New Roman"/>
        </w:rPr>
        <w:t>What shapes do you use?</w:t>
      </w:r>
    </w:p>
    <w:p w14:paraId="252A49A5" w14:textId="77777777" w:rsidR="00034A5F" w:rsidRPr="0087620D" w:rsidRDefault="00034A5F" w:rsidP="00034A5F">
      <w:pPr>
        <w:pStyle w:val="ListParagraph"/>
        <w:numPr>
          <w:ilvl w:val="0"/>
          <w:numId w:val="7"/>
        </w:numPr>
        <w:rPr>
          <w:rFonts w:cs="Times New Roman"/>
        </w:rPr>
      </w:pPr>
      <w:r w:rsidRPr="0087620D">
        <w:rPr>
          <w:rFonts w:cs="Times New Roman"/>
        </w:rPr>
        <w:t>What is the weather like?</w:t>
      </w:r>
    </w:p>
    <w:p w14:paraId="62580526" w14:textId="77777777" w:rsidR="00034A5F" w:rsidRPr="0087620D" w:rsidRDefault="00034A5F" w:rsidP="00034A5F">
      <w:pPr>
        <w:pStyle w:val="ListParagraph"/>
        <w:numPr>
          <w:ilvl w:val="0"/>
          <w:numId w:val="7"/>
        </w:numPr>
        <w:rPr>
          <w:rFonts w:cs="Times New Roman"/>
        </w:rPr>
      </w:pPr>
      <w:r w:rsidRPr="0087620D">
        <w:rPr>
          <w:rFonts w:cs="Times New Roman"/>
        </w:rPr>
        <w:t>Where do you go for fun?</w:t>
      </w:r>
    </w:p>
    <w:p w14:paraId="65CA6436" w14:textId="77777777" w:rsidR="00034A5F" w:rsidRPr="0087620D" w:rsidRDefault="00034A5F" w:rsidP="00034A5F">
      <w:pPr>
        <w:pStyle w:val="ListParagraph"/>
        <w:numPr>
          <w:ilvl w:val="0"/>
          <w:numId w:val="7"/>
        </w:numPr>
        <w:rPr>
          <w:rFonts w:cs="Times New Roman"/>
        </w:rPr>
      </w:pPr>
      <w:r w:rsidRPr="0087620D">
        <w:rPr>
          <w:rFonts w:eastAsia="Times New Roman" w:cs="Times New Roman"/>
        </w:rPr>
        <w:t>Is there a place to have a quiet time?</w:t>
      </w:r>
    </w:p>
    <w:p w14:paraId="20734A8E" w14:textId="77777777" w:rsidR="00034A5F" w:rsidRPr="0087620D" w:rsidRDefault="00034A5F" w:rsidP="0083401B">
      <w:pPr>
        <w:ind w:firstLine="720"/>
        <w:rPr>
          <w:rFonts w:cs="Times New Roman"/>
        </w:rPr>
      </w:pPr>
      <w:r w:rsidRPr="0087620D">
        <w:rPr>
          <w:rFonts w:cs="Times New Roman"/>
        </w:rPr>
        <w:t>Objectives:</w:t>
      </w:r>
    </w:p>
    <w:p w14:paraId="01FFE263" w14:textId="77777777" w:rsidR="0083401B" w:rsidRPr="0087620D" w:rsidRDefault="00034A5F" w:rsidP="00034A5F">
      <w:pPr>
        <w:pStyle w:val="ListParagraph"/>
        <w:numPr>
          <w:ilvl w:val="0"/>
          <w:numId w:val="15"/>
        </w:numPr>
        <w:rPr>
          <w:rFonts w:cs="Times New Roman"/>
        </w:rPr>
      </w:pPr>
      <w:r w:rsidRPr="0087620D">
        <w:rPr>
          <w:rFonts w:cs="Times New Roman"/>
        </w:rPr>
        <w:t>Using the “city list,” SWBAT identify an element to make their city better by collaborating with their peers to create a new structure.</w:t>
      </w:r>
      <w:r w:rsidR="0083401B" w:rsidRPr="0087620D">
        <w:rPr>
          <w:rFonts w:cs="Times New Roman"/>
        </w:rPr>
        <w:t xml:space="preserve">  </w:t>
      </w:r>
      <w:r w:rsidRPr="0087620D">
        <w:rPr>
          <w:rFonts w:cs="Times New Roman"/>
        </w:rPr>
        <w:t>(Bloom’s: evaluate- Standard: Reflect- GLE: 2 -Art learning: reflect and assess/literacy)</w:t>
      </w:r>
    </w:p>
    <w:p w14:paraId="509C974D" w14:textId="77777777" w:rsidR="0083401B" w:rsidRPr="0087620D" w:rsidRDefault="00034A5F" w:rsidP="00034A5F">
      <w:pPr>
        <w:pStyle w:val="ListParagraph"/>
        <w:numPr>
          <w:ilvl w:val="0"/>
          <w:numId w:val="15"/>
        </w:numPr>
        <w:rPr>
          <w:rFonts w:cs="Times New Roman"/>
        </w:rPr>
      </w:pPr>
      <w:r w:rsidRPr="0087620D">
        <w:rPr>
          <w:rFonts w:cs="Times New Roman"/>
        </w:rPr>
        <w:t>Given examples, SWBAT create a blueprint and to explain verball</w:t>
      </w:r>
      <w:r w:rsidR="0083401B" w:rsidRPr="0087620D">
        <w:rPr>
          <w:rFonts w:cs="Times New Roman"/>
        </w:rPr>
        <w:t xml:space="preserve">y why their city will work well.  </w:t>
      </w:r>
      <w:r w:rsidRPr="0087620D">
        <w:rPr>
          <w:rFonts w:cs="Times New Roman"/>
        </w:rPr>
        <w:t>(Bloom’s: application- Standard: Transfer- GLE: 1 -Art learning: reflect/literacy)</w:t>
      </w:r>
    </w:p>
    <w:p w14:paraId="22654CAE" w14:textId="77777777" w:rsidR="007B227C" w:rsidRPr="0087620D" w:rsidRDefault="00034A5F" w:rsidP="00034A5F">
      <w:pPr>
        <w:pStyle w:val="ListParagraph"/>
        <w:numPr>
          <w:ilvl w:val="0"/>
          <w:numId w:val="15"/>
        </w:numPr>
        <w:rPr>
          <w:rFonts w:cs="Times New Roman"/>
        </w:rPr>
      </w:pPr>
      <w:r w:rsidRPr="0087620D">
        <w:rPr>
          <w:rFonts w:cs="Times New Roman"/>
        </w:rPr>
        <w:t>Given a prompt, SWBAT describe and identify 3 key parts of urban planning by accurately completin</w:t>
      </w:r>
      <w:r w:rsidR="007B227C" w:rsidRPr="0087620D">
        <w:rPr>
          <w:rFonts w:cs="Times New Roman"/>
        </w:rPr>
        <w:t xml:space="preserve">g a worksheet.  </w:t>
      </w:r>
      <w:r w:rsidRPr="0087620D">
        <w:rPr>
          <w:rFonts w:cs="Times New Roman"/>
        </w:rPr>
        <w:t>(Bloom’s: Remembering- Standard: Comprehend- GLE: 2 -Art learning: art and art history\literacy)</w:t>
      </w:r>
    </w:p>
    <w:p w14:paraId="233B6250" w14:textId="77777777" w:rsidR="007B227C" w:rsidRPr="0087620D" w:rsidRDefault="00034A5F" w:rsidP="00034A5F">
      <w:pPr>
        <w:pStyle w:val="ListParagraph"/>
        <w:numPr>
          <w:ilvl w:val="0"/>
          <w:numId w:val="15"/>
        </w:numPr>
        <w:rPr>
          <w:rFonts w:cs="Times New Roman"/>
        </w:rPr>
      </w:pPr>
      <w:r w:rsidRPr="0087620D">
        <w:rPr>
          <w:rFonts w:cs="Times New Roman"/>
        </w:rPr>
        <w:t>Using art materials, SWBAT create city elements from the list we create as a class, u</w:t>
      </w:r>
      <w:r w:rsidR="007B227C" w:rsidRPr="0087620D">
        <w:rPr>
          <w:rFonts w:cs="Times New Roman"/>
        </w:rPr>
        <w:t xml:space="preserve">tilizing shape, form, and detail.  </w:t>
      </w:r>
      <w:r w:rsidRPr="0087620D">
        <w:rPr>
          <w:rFonts w:cs="Times New Roman"/>
        </w:rPr>
        <w:t>(Bloom’s: synthesis- Standard: Create- GLE: 2 -Art learning: Inherent Characteristics of Art and Design)</w:t>
      </w:r>
    </w:p>
    <w:p w14:paraId="38376C42" w14:textId="77777777" w:rsidR="00034A5F" w:rsidRPr="0087620D" w:rsidRDefault="00034A5F" w:rsidP="00034A5F">
      <w:pPr>
        <w:pStyle w:val="ListParagraph"/>
        <w:numPr>
          <w:ilvl w:val="0"/>
          <w:numId w:val="15"/>
        </w:numPr>
        <w:rPr>
          <w:rFonts w:cs="Times New Roman"/>
        </w:rPr>
      </w:pPr>
      <w:r w:rsidRPr="0087620D">
        <w:rPr>
          <w:rFonts w:cs="Times New Roman"/>
        </w:rPr>
        <w:t>Given paper, SWBAT create a successful painting of another city element (place</w:t>
      </w:r>
      <w:r w:rsidR="007B227C" w:rsidRPr="0087620D">
        <w:rPr>
          <w:rFonts w:cs="Times New Roman"/>
        </w:rPr>
        <w:t xml:space="preserve">, building) from our class list.  </w:t>
      </w:r>
      <w:r w:rsidRPr="0087620D">
        <w:rPr>
          <w:rFonts w:eastAsia="Times New Roman" w:cs="Times New Roman"/>
        </w:rPr>
        <w:t>(Bloom’s: apply Standard: transfer- GLE: 1-Art learning: technique)</w:t>
      </w:r>
    </w:p>
    <w:p w14:paraId="4140E79C" w14:textId="77777777" w:rsidR="00034A5F" w:rsidRPr="0087620D" w:rsidRDefault="00034A5F" w:rsidP="00034A5F">
      <w:pPr>
        <w:rPr>
          <w:rFonts w:cs="Times New Roman"/>
        </w:rPr>
      </w:pPr>
    </w:p>
    <w:p w14:paraId="72021805" w14:textId="77777777" w:rsidR="00766247" w:rsidRPr="0087620D" w:rsidRDefault="00766247" w:rsidP="00766247"/>
    <w:sectPr w:rsidR="00766247" w:rsidRPr="0087620D" w:rsidSect="00A275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17E"/>
    <w:multiLevelType w:val="hybridMultilevel"/>
    <w:tmpl w:val="D6AAEF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23F90"/>
    <w:multiLevelType w:val="hybridMultilevel"/>
    <w:tmpl w:val="680041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1603F"/>
    <w:multiLevelType w:val="hybridMultilevel"/>
    <w:tmpl w:val="5D6C680C"/>
    <w:lvl w:ilvl="0" w:tplc="02DA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74C8"/>
    <w:multiLevelType w:val="hybridMultilevel"/>
    <w:tmpl w:val="C05C21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7A2218"/>
    <w:multiLevelType w:val="hybridMultilevel"/>
    <w:tmpl w:val="7BA0483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F74EED"/>
    <w:multiLevelType w:val="hybridMultilevel"/>
    <w:tmpl w:val="22A22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0266E7"/>
    <w:multiLevelType w:val="hybridMultilevel"/>
    <w:tmpl w:val="D7D6D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73C7A"/>
    <w:multiLevelType w:val="hybridMultilevel"/>
    <w:tmpl w:val="CDB40E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7724B"/>
    <w:multiLevelType w:val="hybridMultilevel"/>
    <w:tmpl w:val="4474A6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6F46E9"/>
    <w:multiLevelType w:val="hybridMultilevel"/>
    <w:tmpl w:val="DEE8E9D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413643"/>
    <w:multiLevelType w:val="hybridMultilevel"/>
    <w:tmpl w:val="B52604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B43149"/>
    <w:multiLevelType w:val="hybridMultilevel"/>
    <w:tmpl w:val="1AE08A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D06C24"/>
    <w:multiLevelType w:val="hybridMultilevel"/>
    <w:tmpl w:val="6066C1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19DD"/>
    <w:multiLevelType w:val="hybridMultilevel"/>
    <w:tmpl w:val="F5A684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7081E"/>
    <w:multiLevelType w:val="hybridMultilevel"/>
    <w:tmpl w:val="18723C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E6430F"/>
    <w:multiLevelType w:val="hybridMultilevel"/>
    <w:tmpl w:val="48FA245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6C3B61"/>
    <w:multiLevelType w:val="hybridMultilevel"/>
    <w:tmpl w:val="914A71E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4D33F0"/>
    <w:multiLevelType w:val="hybridMultilevel"/>
    <w:tmpl w:val="7B004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CC2F79"/>
    <w:multiLevelType w:val="hybridMultilevel"/>
    <w:tmpl w:val="CB0AE4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99733A"/>
    <w:multiLevelType w:val="hybridMultilevel"/>
    <w:tmpl w:val="A9549B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2E618B"/>
    <w:multiLevelType w:val="hybridMultilevel"/>
    <w:tmpl w:val="9138BC1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0E71B7"/>
    <w:multiLevelType w:val="hybridMultilevel"/>
    <w:tmpl w:val="9EF49B6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DC7C4B"/>
    <w:multiLevelType w:val="hybridMultilevel"/>
    <w:tmpl w:val="35F698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34304F"/>
    <w:multiLevelType w:val="hybridMultilevel"/>
    <w:tmpl w:val="F9385D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516FD9"/>
    <w:multiLevelType w:val="hybridMultilevel"/>
    <w:tmpl w:val="8084BA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7F62B5"/>
    <w:multiLevelType w:val="hybridMultilevel"/>
    <w:tmpl w:val="09D45A3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1C2DFC"/>
    <w:multiLevelType w:val="hybridMultilevel"/>
    <w:tmpl w:val="DCF426E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193226C"/>
    <w:multiLevelType w:val="hybridMultilevel"/>
    <w:tmpl w:val="6756CDC2"/>
    <w:lvl w:ilvl="0" w:tplc="02DAD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4E6339"/>
    <w:multiLevelType w:val="hybridMultilevel"/>
    <w:tmpl w:val="15268FF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5943B67"/>
    <w:multiLevelType w:val="hybridMultilevel"/>
    <w:tmpl w:val="1B84D6A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611600D"/>
    <w:multiLevelType w:val="hybridMultilevel"/>
    <w:tmpl w:val="29949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73B6C"/>
    <w:multiLevelType w:val="hybridMultilevel"/>
    <w:tmpl w:val="C39CEC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581C20"/>
    <w:multiLevelType w:val="hybridMultilevel"/>
    <w:tmpl w:val="5790C4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760A01"/>
    <w:multiLevelType w:val="hybridMultilevel"/>
    <w:tmpl w:val="16A2C6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1154A7"/>
    <w:multiLevelType w:val="hybridMultilevel"/>
    <w:tmpl w:val="16E6D7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B23D6F"/>
    <w:multiLevelType w:val="hybridMultilevel"/>
    <w:tmpl w:val="01A8C9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245FEB"/>
    <w:multiLevelType w:val="hybridMultilevel"/>
    <w:tmpl w:val="1BDE89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8302E1"/>
    <w:multiLevelType w:val="hybridMultilevel"/>
    <w:tmpl w:val="1E62DF2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57618D"/>
    <w:multiLevelType w:val="hybridMultilevel"/>
    <w:tmpl w:val="37BC6E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BE447D"/>
    <w:multiLevelType w:val="hybridMultilevel"/>
    <w:tmpl w:val="9190CF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15A91"/>
    <w:multiLevelType w:val="hybridMultilevel"/>
    <w:tmpl w:val="5FA488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5E37AC"/>
    <w:multiLevelType w:val="hybridMultilevel"/>
    <w:tmpl w:val="112C0B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807DED"/>
    <w:multiLevelType w:val="hybridMultilevel"/>
    <w:tmpl w:val="6A1AF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E606B7D"/>
    <w:multiLevelType w:val="hybridMultilevel"/>
    <w:tmpl w:val="B3426000"/>
    <w:lvl w:ilvl="0" w:tplc="02DAD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3"/>
  </w:num>
  <w:num w:numId="3">
    <w:abstractNumId w:val="27"/>
  </w:num>
  <w:num w:numId="4">
    <w:abstractNumId w:val="30"/>
  </w:num>
  <w:num w:numId="5">
    <w:abstractNumId w:val="11"/>
  </w:num>
  <w:num w:numId="6">
    <w:abstractNumId w:val="38"/>
  </w:num>
  <w:num w:numId="7">
    <w:abstractNumId w:val="36"/>
  </w:num>
  <w:num w:numId="8">
    <w:abstractNumId w:val="32"/>
  </w:num>
  <w:num w:numId="9">
    <w:abstractNumId w:val="7"/>
  </w:num>
  <w:num w:numId="10">
    <w:abstractNumId w:val="39"/>
  </w:num>
  <w:num w:numId="11">
    <w:abstractNumId w:val="6"/>
  </w:num>
  <w:num w:numId="12">
    <w:abstractNumId w:val="24"/>
  </w:num>
  <w:num w:numId="13">
    <w:abstractNumId w:val="12"/>
  </w:num>
  <w:num w:numId="14">
    <w:abstractNumId w:val="34"/>
  </w:num>
  <w:num w:numId="15">
    <w:abstractNumId w:val="31"/>
  </w:num>
  <w:num w:numId="16">
    <w:abstractNumId w:val="23"/>
  </w:num>
  <w:num w:numId="17">
    <w:abstractNumId w:val="18"/>
  </w:num>
  <w:num w:numId="18">
    <w:abstractNumId w:val="16"/>
  </w:num>
  <w:num w:numId="19">
    <w:abstractNumId w:val="0"/>
  </w:num>
  <w:num w:numId="20">
    <w:abstractNumId w:val="21"/>
  </w:num>
  <w:num w:numId="21">
    <w:abstractNumId w:val="22"/>
  </w:num>
  <w:num w:numId="22">
    <w:abstractNumId w:val="37"/>
  </w:num>
  <w:num w:numId="23">
    <w:abstractNumId w:val="1"/>
  </w:num>
  <w:num w:numId="24">
    <w:abstractNumId w:val="40"/>
  </w:num>
  <w:num w:numId="25">
    <w:abstractNumId w:val="8"/>
  </w:num>
  <w:num w:numId="26">
    <w:abstractNumId w:val="3"/>
  </w:num>
  <w:num w:numId="27">
    <w:abstractNumId w:val="14"/>
  </w:num>
  <w:num w:numId="28">
    <w:abstractNumId w:val="13"/>
  </w:num>
  <w:num w:numId="29">
    <w:abstractNumId w:val="19"/>
  </w:num>
  <w:num w:numId="30">
    <w:abstractNumId w:val="5"/>
  </w:num>
  <w:num w:numId="31">
    <w:abstractNumId w:val="10"/>
  </w:num>
  <w:num w:numId="32">
    <w:abstractNumId w:val="9"/>
  </w:num>
  <w:num w:numId="33">
    <w:abstractNumId w:val="42"/>
  </w:num>
  <w:num w:numId="34">
    <w:abstractNumId w:val="41"/>
  </w:num>
  <w:num w:numId="35">
    <w:abstractNumId w:val="26"/>
  </w:num>
  <w:num w:numId="36">
    <w:abstractNumId w:val="20"/>
  </w:num>
  <w:num w:numId="37">
    <w:abstractNumId w:val="35"/>
  </w:num>
  <w:num w:numId="38">
    <w:abstractNumId w:val="17"/>
  </w:num>
  <w:num w:numId="39">
    <w:abstractNumId w:val="33"/>
  </w:num>
  <w:num w:numId="40">
    <w:abstractNumId w:val="4"/>
  </w:num>
  <w:num w:numId="41">
    <w:abstractNumId w:val="28"/>
  </w:num>
  <w:num w:numId="42">
    <w:abstractNumId w:val="25"/>
  </w:num>
  <w:num w:numId="43">
    <w:abstractNumId w:val="29"/>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D6"/>
    <w:rsid w:val="00022ED6"/>
    <w:rsid w:val="00034A5F"/>
    <w:rsid w:val="001D7019"/>
    <w:rsid w:val="002B054B"/>
    <w:rsid w:val="002B6EDD"/>
    <w:rsid w:val="00312903"/>
    <w:rsid w:val="00344CF5"/>
    <w:rsid w:val="00382D73"/>
    <w:rsid w:val="003F6606"/>
    <w:rsid w:val="0046472A"/>
    <w:rsid w:val="0047301F"/>
    <w:rsid w:val="005B1D03"/>
    <w:rsid w:val="0064477E"/>
    <w:rsid w:val="00661339"/>
    <w:rsid w:val="006A2AB8"/>
    <w:rsid w:val="00731E0C"/>
    <w:rsid w:val="00766247"/>
    <w:rsid w:val="007A1326"/>
    <w:rsid w:val="007B227C"/>
    <w:rsid w:val="0083401B"/>
    <w:rsid w:val="0087620D"/>
    <w:rsid w:val="009E6705"/>
    <w:rsid w:val="00A27547"/>
    <w:rsid w:val="00AD0C4A"/>
    <w:rsid w:val="00C64D41"/>
    <w:rsid w:val="00C71D53"/>
    <w:rsid w:val="00D641F5"/>
    <w:rsid w:val="00DA7EF8"/>
    <w:rsid w:val="00F4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04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ED6"/>
  </w:style>
  <w:style w:type="paragraph" w:styleId="NormalWeb">
    <w:name w:val="Normal (Web)"/>
    <w:basedOn w:val="Normal"/>
    <w:uiPriority w:val="99"/>
    <w:unhideWhenUsed/>
    <w:rsid w:val="00022E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2ED6"/>
    <w:rPr>
      <w:b/>
      <w:bCs/>
    </w:rPr>
  </w:style>
  <w:style w:type="character" w:styleId="Emphasis">
    <w:name w:val="Emphasis"/>
    <w:basedOn w:val="DefaultParagraphFont"/>
    <w:uiPriority w:val="20"/>
    <w:qFormat/>
    <w:rsid w:val="00022ED6"/>
    <w:rPr>
      <w:i/>
      <w:iCs/>
    </w:rPr>
  </w:style>
  <w:style w:type="paragraph" w:styleId="ListParagraph">
    <w:name w:val="List Paragraph"/>
    <w:basedOn w:val="Normal"/>
    <w:uiPriority w:val="34"/>
    <w:qFormat/>
    <w:rsid w:val="00022ED6"/>
    <w:pPr>
      <w:ind w:left="720"/>
      <w:contextualSpacing/>
    </w:pPr>
  </w:style>
  <w:style w:type="character" w:customStyle="1" w:styleId="apple-tab-span">
    <w:name w:val="apple-tab-span"/>
    <w:basedOn w:val="DefaultParagraphFont"/>
    <w:rsid w:val="00766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ED6"/>
  </w:style>
  <w:style w:type="paragraph" w:styleId="NormalWeb">
    <w:name w:val="Normal (Web)"/>
    <w:basedOn w:val="Normal"/>
    <w:uiPriority w:val="99"/>
    <w:unhideWhenUsed/>
    <w:rsid w:val="00022E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2ED6"/>
    <w:rPr>
      <w:b/>
      <w:bCs/>
    </w:rPr>
  </w:style>
  <w:style w:type="character" w:styleId="Emphasis">
    <w:name w:val="Emphasis"/>
    <w:basedOn w:val="DefaultParagraphFont"/>
    <w:uiPriority w:val="20"/>
    <w:qFormat/>
    <w:rsid w:val="00022ED6"/>
    <w:rPr>
      <w:i/>
      <w:iCs/>
    </w:rPr>
  </w:style>
  <w:style w:type="paragraph" w:styleId="ListParagraph">
    <w:name w:val="List Paragraph"/>
    <w:basedOn w:val="Normal"/>
    <w:uiPriority w:val="34"/>
    <w:qFormat/>
    <w:rsid w:val="00022ED6"/>
    <w:pPr>
      <w:ind w:left="720"/>
      <w:contextualSpacing/>
    </w:pPr>
  </w:style>
  <w:style w:type="character" w:customStyle="1" w:styleId="apple-tab-span">
    <w:name w:val="apple-tab-span"/>
    <w:basedOn w:val="DefaultParagraphFont"/>
    <w:rsid w:val="0076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2972">
      <w:bodyDiv w:val="1"/>
      <w:marLeft w:val="0"/>
      <w:marRight w:val="0"/>
      <w:marTop w:val="0"/>
      <w:marBottom w:val="0"/>
      <w:divBdr>
        <w:top w:val="none" w:sz="0" w:space="0" w:color="auto"/>
        <w:left w:val="none" w:sz="0" w:space="0" w:color="auto"/>
        <w:bottom w:val="none" w:sz="0" w:space="0" w:color="auto"/>
        <w:right w:val="none" w:sz="0" w:space="0" w:color="auto"/>
      </w:divBdr>
    </w:div>
    <w:div w:id="360665738">
      <w:bodyDiv w:val="1"/>
      <w:marLeft w:val="0"/>
      <w:marRight w:val="0"/>
      <w:marTop w:val="0"/>
      <w:marBottom w:val="0"/>
      <w:divBdr>
        <w:top w:val="none" w:sz="0" w:space="0" w:color="auto"/>
        <w:left w:val="none" w:sz="0" w:space="0" w:color="auto"/>
        <w:bottom w:val="none" w:sz="0" w:space="0" w:color="auto"/>
        <w:right w:val="none" w:sz="0" w:space="0" w:color="auto"/>
      </w:divBdr>
    </w:div>
    <w:div w:id="684404442">
      <w:bodyDiv w:val="1"/>
      <w:marLeft w:val="0"/>
      <w:marRight w:val="0"/>
      <w:marTop w:val="0"/>
      <w:marBottom w:val="0"/>
      <w:divBdr>
        <w:top w:val="none" w:sz="0" w:space="0" w:color="auto"/>
        <w:left w:val="none" w:sz="0" w:space="0" w:color="auto"/>
        <w:bottom w:val="none" w:sz="0" w:space="0" w:color="auto"/>
        <w:right w:val="none" w:sz="0" w:space="0" w:color="auto"/>
      </w:divBdr>
    </w:div>
    <w:div w:id="841551049">
      <w:bodyDiv w:val="1"/>
      <w:marLeft w:val="0"/>
      <w:marRight w:val="0"/>
      <w:marTop w:val="0"/>
      <w:marBottom w:val="0"/>
      <w:divBdr>
        <w:top w:val="none" w:sz="0" w:space="0" w:color="auto"/>
        <w:left w:val="none" w:sz="0" w:space="0" w:color="auto"/>
        <w:bottom w:val="none" w:sz="0" w:space="0" w:color="auto"/>
        <w:right w:val="none" w:sz="0" w:space="0" w:color="auto"/>
      </w:divBdr>
    </w:div>
    <w:div w:id="1093666276">
      <w:bodyDiv w:val="1"/>
      <w:marLeft w:val="0"/>
      <w:marRight w:val="0"/>
      <w:marTop w:val="0"/>
      <w:marBottom w:val="0"/>
      <w:divBdr>
        <w:top w:val="none" w:sz="0" w:space="0" w:color="auto"/>
        <w:left w:val="none" w:sz="0" w:space="0" w:color="auto"/>
        <w:bottom w:val="none" w:sz="0" w:space="0" w:color="auto"/>
        <w:right w:val="none" w:sz="0" w:space="0" w:color="auto"/>
      </w:divBdr>
    </w:div>
    <w:div w:id="1308824015">
      <w:bodyDiv w:val="1"/>
      <w:marLeft w:val="0"/>
      <w:marRight w:val="0"/>
      <w:marTop w:val="0"/>
      <w:marBottom w:val="0"/>
      <w:divBdr>
        <w:top w:val="none" w:sz="0" w:space="0" w:color="auto"/>
        <w:left w:val="none" w:sz="0" w:space="0" w:color="auto"/>
        <w:bottom w:val="none" w:sz="0" w:space="0" w:color="auto"/>
        <w:right w:val="none" w:sz="0" w:space="0" w:color="auto"/>
      </w:divBdr>
    </w:div>
    <w:div w:id="1473013140">
      <w:bodyDiv w:val="1"/>
      <w:marLeft w:val="0"/>
      <w:marRight w:val="0"/>
      <w:marTop w:val="0"/>
      <w:marBottom w:val="0"/>
      <w:divBdr>
        <w:top w:val="none" w:sz="0" w:space="0" w:color="auto"/>
        <w:left w:val="none" w:sz="0" w:space="0" w:color="auto"/>
        <w:bottom w:val="none" w:sz="0" w:space="0" w:color="auto"/>
        <w:right w:val="none" w:sz="0" w:space="0" w:color="auto"/>
      </w:divBdr>
    </w:div>
    <w:div w:id="1555583916">
      <w:bodyDiv w:val="1"/>
      <w:marLeft w:val="0"/>
      <w:marRight w:val="0"/>
      <w:marTop w:val="0"/>
      <w:marBottom w:val="0"/>
      <w:divBdr>
        <w:top w:val="none" w:sz="0" w:space="0" w:color="auto"/>
        <w:left w:val="none" w:sz="0" w:space="0" w:color="auto"/>
        <w:bottom w:val="none" w:sz="0" w:space="0" w:color="auto"/>
        <w:right w:val="none" w:sz="0" w:space="0" w:color="auto"/>
      </w:divBdr>
    </w:div>
    <w:div w:id="1588803865">
      <w:bodyDiv w:val="1"/>
      <w:marLeft w:val="0"/>
      <w:marRight w:val="0"/>
      <w:marTop w:val="0"/>
      <w:marBottom w:val="0"/>
      <w:divBdr>
        <w:top w:val="none" w:sz="0" w:space="0" w:color="auto"/>
        <w:left w:val="none" w:sz="0" w:space="0" w:color="auto"/>
        <w:bottom w:val="none" w:sz="0" w:space="0" w:color="auto"/>
        <w:right w:val="none" w:sz="0" w:space="0" w:color="auto"/>
      </w:divBdr>
    </w:div>
    <w:div w:id="193358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2069</Words>
  <Characters>11794</Characters>
  <Application>Microsoft Macintosh Word</Application>
  <DocSecurity>0</DocSecurity>
  <Lines>98</Lines>
  <Paragraphs>27</Paragraphs>
  <ScaleCrop>false</ScaleCrop>
  <Company>Colorado State University</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Trotter</dc:creator>
  <cp:keywords/>
  <dc:description/>
  <cp:lastModifiedBy>Tiffany Trotter</cp:lastModifiedBy>
  <cp:revision>20</cp:revision>
  <dcterms:created xsi:type="dcterms:W3CDTF">2015-11-29T08:40:00Z</dcterms:created>
  <dcterms:modified xsi:type="dcterms:W3CDTF">2016-04-11T17:17:00Z</dcterms:modified>
</cp:coreProperties>
</file>